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DF5E" w14:textId="6767EFB2" w:rsidR="00FA2656" w:rsidRDefault="009128A2" w:rsidP="00005574">
      <w:pPr>
        <w:rPr>
          <w:b/>
          <w:bCs/>
          <w:sz w:val="36"/>
          <w:szCs w:val="36"/>
          <w:lang w:val="en-US"/>
        </w:rPr>
      </w:pPr>
      <w:r w:rsidRPr="009128A2">
        <w:rPr>
          <w:b/>
          <w:bCs/>
          <w:sz w:val="36"/>
          <w:szCs w:val="36"/>
          <w:lang w:val="en-US"/>
        </w:rPr>
        <w:t xml:space="preserve">EE-426 </w:t>
      </w:r>
      <w:r w:rsidR="00FA2656" w:rsidRPr="00FA2656">
        <w:rPr>
          <w:b/>
          <w:bCs/>
          <w:sz w:val="36"/>
          <w:szCs w:val="36"/>
          <w:lang w:val="en-US"/>
        </w:rPr>
        <w:t>RF Circuits Design Techniques</w:t>
      </w:r>
      <w:r w:rsidR="00FA2656" w:rsidRPr="009128A2">
        <w:rPr>
          <w:b/>
          <w:bCs/>
          <w:sz w:val="36"/>
          <w:szCs w:val="36"/>
          <w:lang w:val="en-US"/>
        </w:rPr>
        <w:t xml:space="preserve"> </w:t>
      </w:r>
      <w:r w:rsidR="00FA2656">
        <w:rPr>
          <w:b/>
          <w:bCs/>
          <w:sz w:val="36"/>
          <w:szCs w:val="36"/>
          <w:lang w:val="en-US"/>
        </w:rPr>
        <w:t xml:space="preserve">Fall </w:t>
      </w:r>
      <w:r w:rsidR="005C65C9">
        <w:rPr>
          <w:b/>
          <w:bCs/>
          <w:sz w:val="36"/>
          <w:szCs w:val="36"/>
          <w:lang w:val="en-US"/>
        </w:rPr>
        <w:t>2</w:t>
      </w:r>
      <w:r w:rsidR="00FA2656">
        <w:rPr>
          <w:b/>
          <w:bCs/>
          <w:sz w:val="36"/>
          <w:szCs w:val="36"/>
          <w:lang w:val="en-US"/>
        </w:rPr>
        <w:t>3 Examination</w:t>
      </w:r>
    </w:p>
    <w:p w14:paraId="13B97D0E" w14:textId="1D504DDF" w:rsidR="009128A2" w:rsidRDefault="009128A2" w:rsidP="00005574">
      <w:pPr>
        <w:rPr>
          <w:b/>
          <w:bCs/>
          <w:sz w:val="28"/>
          <w:szCs w:val="28"/>
          <w:lang w:val="en-US"/>
        </w:rPr>
      </w:pPr>
      <w:r w:rsidRPr="00D44AAD">
        <w:rPr>
          <w:b/>
          <w:bCs/>
          <w:sz w:val="28"/>
          <w:szCs w:val="28"/>
          <w:lang w:val="en-US"/>
        </w:rPr>
        <w:t>2</w:t>
      </w:r>
      <w:r w:rsidR="00EE3E69">
        <w:rPr>
          <w:b/>
          <w:bCs/>
          <w:sz w:val="28"/>
          <w:szCs w:val="28"/>
          <w:lang w:val="en-US"/>
        </w:rPr>
        <w:t>4</w:t>
      </w:r>
      <w:r w:rsidRPr="00D44AAD">
        <w:rPr>
          <w:b/>
          <w:bCs/>
          <w:sz w:val="28"/>
          <w:szCs w:val="28"/>
          <w:lang w:val="en-US"/>
        </w:rPr>
        <w:t>.0</w:t>
      </w:r>
      <w:r w:rsidR="00FA2656" w:rsidRPr="00D44AAD">
        <w:rPr>
          <w:b/>
          <w:bCs/>
          <w:sz w:val="28"/>
          <w:szCs w:val="28"/>
          <w:lang w:val="en-US"/>
        </w:rPr>
        <w:t>1</w:t>
      </w:r>
      <w:r w:rsidRPr="00D44AAD">
        <w:rPr>
          <w:b/>
          <w:bCs/>
          <w:sz w:val="28"/>
          <w:szCs w:val="28"/>
          <w:lang w:val="en-US"/>
        </w:rPr>
        <w:t>.24, 3:15-6:15PM</w:t>
      </w:r>
    </w:p>
    <w:p w14:paraId="2BB736EB" w14:textId="00DCBF41" w:rsidR="00BA52BF" w:rsidRPr="00BA52BF" w:rsidRDefault="00F32D88" w:rsidP="0000557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Indicative timing, </w:t>
      </w:r>
      <w:r w:rsidR="000D15D7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0</w:t>
      </w:r>
      <w:r w:rsidR="00EB4ED9">
        <w:rPr>
          <w:sz w:val="28"/>
          <w:szCs w:val="28"/>
          <w:lang w:val="en-US"/>
        </w:rPr>
        <w:t>-30</w:t>
      </w:r>
      <w:r>
        <w:rPr>
          <w:sz w:val="28"/>
          <w:szCs w:val="28"/>
          <w:lang w:val="en-US"/>
        </w:rPr>
        <w:t xml:space="preserve">’ for part A and </w:t>
      </w:r>
      <w:r w:rsidR="000D15D7">
        <w:rPr>
          <w:sz w:val="28"/>
          <w:szCs w:val="28"/>
          <w:lang w:val="en-US"/>
        </w:rPr>
        <w:t>~</w:t>
      </w:r>
      <w:r w:rsidR="00EB4ED9">
        <w:rPr>
          <w:sz w:val="28"/>
          <w:szCs w:val="28"/>
          <w:lang w:val="en-US"/>
        </w:rPr>
        <w:t>30-</w:t>
      </w:r>
      <w:r w:rsidR="00CF2EF0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0’ for each of part B questions</w:t>
      </w:r>
    </w:p>
    <w:p w14:paraId="7B477920" w14:textId="77777777" w:rsidR="00BA52BF" w:rsidRDefault="00BA52BF" w:rsidP="00005574">
      <w:pPr>
        <w:rPr>
          <w:b/>
          <w:bCs/>
          <w:sz w:val="28"/>
          <w:szCs w:val="28"/>
          <w:lang w:val="en-US"/>
        </w:rPr>
      </w:pPr>
    </w:p>
    <w:p w14:paraId="36757476" w14:textId="76E5B6BC" w:rsidR="00BA52BF" w:rsidRPr="00BA52BF" w:rsidRDefault="00BA52BF" w:rsidP="0000557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Part A: w</w:t>
      </w:r>
      <w:r w:rsidRPr="00BA52BF">
        <w:rPr>
          <w:sz w:val="28"/>
          <w:szCs w:val="28"/>
          <w:lang w:val="en-US"/>
        </w:rPr>
        <w:t>arm up</w:t>
      </w:r>
      <w:r>
        <w:rPr>
          <w:sz w:val="28"/>
          <w:szCs w:val="28"/>
          <w:lang w:val="en-US"/>
        </w:rPr>
        <w:t>,</w:t>
      </w:r>
      <w:r w:rsidRPr="00BA52B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system-oriented </w:t>
      </w:r>
      <w:r w:rsidRPr="00BA52BF">
        <w:rPr>
          <w:sz w:val="28"/>
          <w:szCs w:val="28"/>
          <w:lang w:val="en-US"/>
        </w:rPr>
        <w:t>questions</w:t>
      </w:r>
      <w:r w:rsidR="00DB4152">
        <w:rPr>
          <w:sz w:val="28"/>
          <w:szCs w:val="28"/>
          <w:lang w:val="en-US"/>
        </w:rPr>
        <w:t xml:space="preserve"> </w:t>
      </w:r>
      <w:r w:rsidR="001E486D">
        <w:rPr>
          <w:sz w:val="28"/>
          <w:szCs w:val="28"/>
          <w:lang w:val="en-US"/>
        </w:rPr>
        <w:t>(</w:t>
      </w:r>
      <w:r w:rsidR="00087687">
        <w:rPr>
          <w:sz w:val="28"/>
          <w:szCs w:val="28"/>
          <w:lang w:val="en-US"/>
        </w:rPr>
        <w:t>1.5</w:t>
      </w:r>
      <w:r w:rsidR="001E486D">
        <w:rPr>
          <w:sz w:val="28"/>
          <w:szCs w:val="28"/>
          <w:lang w:val="en-US"/>
        </w:rPr>
        <w:t xml:space="preserve"> pts /6)</w:t>
      </w:r>
    </w:p>
    <w:p w14:paraId="4EECE487" w14:textId="2FAB67AE" w:rsidR="00C86850" w:rsidRPr="00F05C62" w:rsidRDefault="00C86850" w:rsidP="00C86850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>Question A</w:t>
      </w:r>
      <w:r>
        <w:rPr>
          <w:b/>
          <w:bCs/>
          <w:u w:val="single"/>
          <w:lang w:val="en-US"/>
        </w:rPr>
        <w:t>1</w:t>
      </w:r>
    </w:p>
    <w:p w14:paraId="782B35DD" w14:textId="7214F52D" w:rsidR="001B73E2" w:rsidRPr="00FF6675" w:rsidRDefault="00C86850" w:rsidP="00BA52B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Calculate the </w:t>
      </w:r>
      <w:r w:rsidR="00560798">
        <w:rPr>
          <w:lang w:val="en-US"/>
        </w:rPr>
        <w:t>Peak-to-Peak</w:t>
      </w:r>
      <w:r>
        <w:rPr>
          <w:lang w:val="en-US"/>
        </w:rPr>
        <w:t xml:space="preserve"> voltages corresponding on 50</w:t>
      </w:r>
      <w:r>
        <w:rPr>
          <w:rFonts w:cstheme="minorHAnsi"/>
          <w:lang w:val="en-US"/>
        </w:rPr>
        <w:t>Ω</w:t>
      </w:r>
      <w:r>
        <w:rPr>
          <w:lang w:val="en-US"/>
        </w:rPr>
        <w:t xml:space="preserve"> to 0dBm, 30dBm</w:t>
      </w:r>
      <w:r w:rsidR="00E21268">
        <w:rPr>
          <w:lang w:val="en-US"/>
        </w:rPr>
        <w:t>, -114</w:t>
      </w:r>
      <w:r w:rsidR="005071D8">
        <w:rPr>
          <w:lang w:val="en-US"/>
        </w:rPr>
        <w:t>dBm</w:t>
      </w:r>
      <w:r>
        <w:rPr>
          <w:lang w:val="en-US"/>
        </w:rPr>
        <w:t xml:space="preserve"> and </w:t>
      </w:r>
      <w:r w:rsidR="005071D8">
        <w:rPr>
          <w:lang w:val="en-US"/>
        </w:rPr>
        <w:t xml:space="preserve">   </w:t>
      </w:r>
      <w:r>
        <w:rPr>
          <w:lang w:val="en-US"/>
        </w:rPr>
        <w:t>-</w:t>
      </w:r>
      <w:r w:rsidR="003B394E">
        <w:rPr>
          <w:lang w:val="en-US"/>
        </w:rPr>
        <w:t>10</w:t>
      </w:r>
      <w:r w:rsidR="00DA0A84">
        <w:rPr>
          <w:lang w:val="en-US"/>
        </w:rPr>
        <w:t>8.</w:t>
      </w:r>
      <w:r w:rsidR="003B394E">
        <w:rPr>
          <w:lang w:val="en-US"/>
        </w:rPr>
        <w:t>6</w:t>
      </w:r>
      <w:r>
        <w:rPr>
          <w:lang w:val="en-US"/>
        </w:rPr>
        <w:t>dBm</w:t>
      </w:r>
    </w:p>
    <w:p w14:paraId="0840FD30" w14:textId="10C63EFC" w:rsidR="00BA52BF" w:rsidRPr="00F05C62" w:rsidRDefault="00BA52BF" w:rsidP="00BA52BF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>Question A</w:t>
      </w:r>
      <w:r w:rsidR="00C86850">
        <w:rPr>
          <w:b/>
          <w:bCs/>
          <w:u w:val="single"/>
          <w:lang w:val="en-US"/>
        </w:rPr>
        <w:t>2</w:t>
      </w:r>
    </w:p>
    <w:p w14:paraId="6EE68C5F" w14:textId="77777777" w:rsidR="009B7025" w:rsidRDefault="006500AC" w:rsidP="009B7025">
      <w:pPr>
        <w:pStyle w:val="ListParagraph"/>
        <w:numPr>
          <w:ilvl w:val="0"/>
          <w:numId w:val="9"/>
        </w:numPr>
        <w:rPr>
          <w:lang w:val="en-US"/>
        </w:rPr>
      </w:pPr>
      <w:r w:rsidRPr="009B7025">
        <w:rPr>
          <w:lang w:val="en-US"/>
        </w:rPr>
        <w:t>Explain in your own words, the channel selection process in a narrowband receiver</w:t>
      </w:r>
      <w:r w:rsidR="009B7025" w:rsidRPr="009B7025">
        <w:rPr>
          <w:lang w:val="en-US"/>
        </w:rPr>
        <w:t xml:space="preserve"> (e.g. BLE)</w:t>
      </w:r>
      <w:r w:rsidRPr="009B7025">
        <w:rPr>
          <w:lang w:val="en-US"/>
        </w:rPr>
        <w:t>.</w:t>
      </w:r>
    </w:p>
    <w:p w14:paraId="59F13559" w14:textId="77777777" w:rsidR="009B7025" w:rsidRDefault="006500AC" w:rsidP="009B7025">
      <w:pPr>
        <w:pStyle w:val="ListParagraph"/>
        <w:numPr>
          <w:ilvl w:val="0"/>
          <w:numId w:val="9"/>
        </w:numPr>
        <w:rPr>
          <w:lang w:val="en-US"/>
        </w:rPr>
      </w:pPr>
      <w:r w:rsidRPr="009B7025">
        <w:rPr>
          <w:lang w:val="en-US"/>
        </w:rPr>
        <w:t>Why do we have to proceed in this way?</w:t>
      </w:r>
    </w:p>
    <w:p w14:paraId="20A95DCF" w14:textId="369DAC8C" w:rsidR="00BA52BF" w:rsidRPr="009B7025" w:rsidRDefault="00717E29" w:rsidP="009B7025">
      <w:pPr>
        <w:pStyle w:val="ListParagraph"/>
        <w:numPr>
          <w:ilvl w:val="0"/>
          <w:numId w:val="9"/>
        </w:numPr>
        <w:rPr>
          <w:lang w:val="en-US"/>
        </w:rPr>
      </w:pPr>
      <w:r w:rsidRPr="009B7025">
        <w:rPr>
          <w:lang w:val="en-US"/>
        </w:rPr>
        <w:t>Why would it be difficult to put an ADC directly after the antenna?</w:t>
      </w:r>
    </w:p>
    <w:p w14:paraId="6D1DCE06" w14:textId="6F0434D4" w:rsidR="00BA52BF" w:rsidRPr="00F05C62" w:rsidRDefault="00BA52BF" w:rsidP="00BA52BF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>Question A3</w:t>
      </w:r>
    </w:p>
    <w:p w14:paraId="5BB250D6" w14:textId="782A6BE4" w:rsidR="00BA52BF" w:rsidRPr="00E278D6" w:rsidRDefault="00C50139" w:rsidP="00BA52BF">
      <w:pPr>
        <w:rPr>
          <w:lang w:val="en-US"/>
        </w:rPr>
      </w:pPr>
      <w:r w:rsidRPr="00E278D6">
        <w:rPr>
          <w:lang w:val="en-US"/>
        </w:rPr>
        <w:t xml:space="preserve">On earth </w:t>
      </w:r>
      <w:r w:rsidR="00E278D6">
        <w:rPr>
          <w:lang w:val="en-US"/>
        </w:rPr>
        <w:t>a cell phone could communicate over some 10km</w:t>
      </w:r>
      <w:r w:rsidR="007D0D08">
        <w:rPr>
          <w:lang w:val="en-US"/>
        </w:rPr>
        <w:t xml:space="preserve"> towards the base station</w:t>
      </w:r>
      <w:r w:rsidR="00963593">
        <w:rPr>
          <w:lang w:val="en-US"/>
        </w:rPr>
        <w:t xml:space="preserve"> and the </w:t>
      </w:r>
      <w:r w:rsidR="00BE5044">
        <w:rPr>
          <w:lang w:val="en-US"/>
        </w:rPr>
        <w:t>power</w:t>
      </w:r>
      <w:r w:rsidR="00963593">
        <w:rPr>
          <w:lang w:val="en-US"/>
        </w:rPr>
        <w:t xml:space="preserve"> attenuates to the power of 4</w:t>
      </w:r>
      <w:r w:rsidR="007D0D08">
        <w:rPr>
          <w:lang w:val="en-US"/>
        </w:rPr>
        <w:t xml:space="preserve"> with the distance</w:t>
      </w:r>
      <w:r w:rsidR="00D55D67">
        <w:rPr>
          <w:lang w:val="en-US"/>
        </w:rPr>
        <w:t xml:space="preserve"> (4-5 but let’s keep 4 for simplicity)</w:t>
      </w:r>
      <w:r w:rsidR="007D0D08">
        <w:rPr>
          <w:lang w:val="en-US"/>
        </w:rPr>
        <w:t>.</w:t>
      </w:r>
      <w:r w:rsidR="004762FB">
        <w:rPr>
          <w:lang w:val="en-US"/>
        </w:rPr>
        <w:t xml:space="preserve"> What need</w:t>
      </w:r>
      <w:r w:rsidR="00A44E8D">
        <w:rPr>
          <w:lang w:val="en-US"/>
        </w:rPr>
        <w:t>s</w:t>
      </w:r>
      <w:r w:rsidR="004762FB">
        <w:rPr>
          <w:lang w:val="en-US"/>
        </w:rPr>
        <w:t xml:space="preserve"> to be done to maintain the same service </w:t>
      </w:r>
      <w:r w:rsidR="00391702">
        <w:rPr>
          <w:lang w:val="en-US"/>
        </w:rPr>
        <w:t xml:space="preserve">using your current phone </w:t>
      </w:r>
      <w:r w:rsidR="00092A07">
        <w:rPr>
          <w:lang w:val="en-US"/>
        </w:rPr>
        <w:t xml:space="preserve">with a satellite flying </w:t>
      </w:r>
      <w:r w:rsidR="00DE4C9A">
        <w:rPr>
          <w:lang w:val="en-US"/>
        </w:rPr>
        <w:t xml:space="preserve">above you </w:t>
      </w:r>
      <w:r w:rsidR="00092A07">
        <w:rPr>
          <w:lang w:val="en-US"/>
        </w:rPr>
        <w:t xml:space="preserve">at </w:t>
      </w:r>
      <w:r w:rsidR="00833E8A">
        <w:rPr>
          <w:lang w:val="en-US"/>
        </w:rPr>
        <w:t>8</w:t>
      </w:r>
      <w:r w:rsidR="00092A07">
        <w:rPr>
          <w:lang w:val="en-US"/>
        </w:rPr>
        <w:t>00km</w:t>
      </w:r>
      <w:r w:rsidR="0068549F">
        <w:rPr>
          <w:lang w:val="en-US"/>
        </w:rPr>
        <w:t xml:space="preserve"> assuming you are in an obstacle free environment</w:t>
      </w:r>
      <w:r w:rsidR="00DE4C9A">
        <w:rPr>
          <w:lang w:val="en-US"/>
        </w:rPr>
        <w:t>?</w:t>
      </w:r>
      <w:r w:rsidR="0068549F">
        <w:rPr>
          <w:lang w:val="en-US"/>
        </w:rPr>
        <w:t xml:space="preserve"> </w:t>
      </w:r>
      <w:r w:rsidR="00EB3447">
        <w:rPr>
          <w:lang w:val="en-US"/>
        </w:rPr>
        <w:t xml:space="preserve">Mathematical </w:t>
      </w:r>
      <w:r w:rsidR="007622EF">
        <w:rPr>
          <w:lang w:val="en-US"/>
        </w:rPr>
        <w:t>demonstration</w:t>
      </w:r>
      <w:r w:rsidR="003A3584">
        <w:rPr>
          <w:lang w:val="en-US"/>
        </w:rPr>
        <w:t xml:space="preserve"> but straight to the point</w:t>
      </w:r>
      <w:r w:rsidR="007622EF">
        <w:rPr>
          <w:lang w:val="en-US"/>
        </w:rPr>
        <w:t>!</w:t>
      </w:r>
    </w:p>
    <w:p w14:paraId="62D40FE3" w14:textId="0F6B9EF5" w:rsidR="00BA52BF" w:rsidRPr="00F05C62" w:rsidRDefault="00BA52BF" w:rsidP="00BA52BF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>Question A4</w:t>
      </w:r>
    </w:p>
    <w:p w14:paraId="19DACA2B" w14:textId="77777777" w:rsidR="00B30DA8" w:rsidRDefault="005B4D75" w:rsidP="00BA52BF">
      <w:pPr>
        <w:rPr>
          <w:lang w:val="en-US"/>
        </w:rPr>
      </w:pPr>
      <w:r w:rsidRPr="005B4D75">
        <w:rPr>
          <w:lang w:val="en-US"/>
        </w:rPr>
        <w:t>A particular class of r</w:t>
      </w:r>
      <w:r>
        <w:rPr>
          <w:lang w:val="en-US"/>
        </w:rPr>
        <w:t>eceivers</w:t>
      </w:r>
      <w:r w:rsidR="00A64A79">
        <w:rPr>
          <w:lang w:val="en-US"/>
        </w:rPr>
        <w:t xml:space="preserve"> are called super-heterodyne and have an IF frequency. </w:t>
      </w:r>
    </w:p>
    <w:p w14:paraId="71505B9A" w14:textId="77777777" w:rsidR="00B30DA8" w:rsidRDefault="00A64A79" w:rsidP="00B30DA8">
      <w:pPr>
        <w:pStyle w:val="ListParagraph"/>
        <w:numPr>
          <w:ilvl w:val="0"/>
          <w:numId w:val="10"/>
        </w:numPr>
        <w:rPr>
          <w:lang w:val="en-US"/>
        </w:rPr>
      </w:pPr>
      <w:r w:rsidRPr="00B30DA8">
        <w:rPr>
          <w:lang w:val="en-US"/>
        </w:rPr>
        <w:t xml:space="preserve">Describe the pros and cons and the trades-off related to such an architecture. </w:t>
      </w:r>
    </w:p>
    <w:p w14:paraId="085626E7" w14:textId="6A4C4652" w:rsidR="00BA52BF" w:rsidRPr="00B30DA8" w:rsidRDefault="00E30F6A" w:rsidP="00B30DA8">
      <w:pPr>
        <w:pStyle w:val="ListParagraph"/>
        <w:numPr>
          <w:ilvl w:val="0"/>
          <w:numId w:val="10"/>
        </w:numPr>
        <w:rPr>
          <w:lang w:val="en-US"/>
        </w:rPr>
      </w:pPr>
      <w:r w:rsidRPr="00B30DA8">
        <w:rPr>
          <w:lang w:val="en-US"/>
        </w:rPr>
        <w:t xml:space="preserve">What is the main </w:t>
      </w:r>
      <w:r w:rsidR="00937383">
        <w:rPr>
          <w:lang w:val="en-US"/>
        </w:rPr>
        <w:t>challenge</w:t>
      </w:r>
      <w:r w:rsidRPr="00B30DA8">
        <w:rPr>
          <w:lang w:val="en-US"/>
        </w:rPr>
        <w:t xml:space="preserve"> of a </w:t>
      </w:r>
      <w:r w:rsidR="004E77D8">
        <w:rPr>
          <w:lang w:val="en-US"/>
        </w:rPr>
        <w:t>zéro</w:t>
      </w:r>
      <w:r w:rsidRPr="00B30DA8">
        <w:rPr>
          <w:lang w:val="en-US"/>
        </w:rPr>
        <w:t xml:space="preserve">-IF or direct conversion </w:t>
      </w:r>
      <w:r w:rsidR="00B30DA8" w:rsidRPr="00B30DA8">
        <w:rPr>
          <w:lang w:val="en-US"/>
        </w:rPr>
        <w:t>RX</w:t>
      </w:r>
      <w:r w:rsidR="00B30DA8">
        <w:rPr>
          <w:lang w:val="en-US"/>
        </w:rPr>
        <w:t xml:space="preserve"> compared to </w:t>
      </w:r>
      <w:r w:rsidR="00937383">
        <w:rPr>
          <w:lang w:val="en-US"/>
        </w:rPr>
        <w:t>the above</w:t>
      </w:r>
    </w:p>
    <w:p w14:paraId="49AA937C" w14:textId="0F0152F9" w:rsidR="00BA52BF" w:rsidRPr="00A64A79" w:rsidRDefault="00BA52BF" w:rsidP="00BA52BF">
      <w:pPr>
        <w:rPr>
          <w:b/>
          <w:bCs/>
          <w:u w:val="single"/>
          <w:lang w:val="en-US"/>
        </w:rPr>
      </w:pPr>
      <w:r w:rsidRPr="00A64A79">
        <w:rPr>
          <w:b/>
          <w:bCs/>
          <w:u w:val="single"/>
          <w:lang w:val="en-US"/>
        </w:rPr>
        <w:t>Question A5</w:t>
      </w:r>
    </w:p>
    <w:p w14:paraId="73567AEE" w14:textId="1949FAA5" w:rsidR="00597EB9" w:rsidRDefault="00A87B4A" w:rsidP="00005574">
      <w:pPr>
        <w:rPr>
          <w:lang w:val="en-US"/>
        </w:rPr>
      </w:pPr>
      <w:r>
        <w:rPr>
          <w:lang w:val="en-US"/>
        </w:rPr>
        <w:t xml:space="preserve">What is the most important thing you have learned in this class? </w:t>
      </w:r>
      <w:r w:rsidR="00C37C86">
        <w:rPr>
          <w:lang w:val="en-US"/>
        </w:rPr>
        <w:t>Make a short comment on whether simulations helped</w:t>
      </w:r>
      <w:r w:rsidR="00B968AA">
        <w:rPr>
          <w:lang w:val="en-US"/>
        </w:rPr>
        <w:t xml:space="preserve"> and which of Cadence or simpler tools like LTSpice you would prefer</w:t>
      </w:r>
      <w:r w:rsidR="003426DD">
        <w:rPr>
          <w:lang w:val="en-US"/>
        </w:rPr>
        <w:t>!</w:t>
      </w:r>
    </w:p>
    <w:p w14:paraId="099CEADF" w14:textId="7A0837FF" w:rsidR="00BA52BF" w:rsidRPr="00F32D88" w:rsidRDefault="00A87B4A" w:rsidP="00005574">
      <w:pPr>
        <w:rPr>
          <w:lang w:val="en-US"/>
        </w:rPr>
      </w:pPr>
      <w:r>
        <w:rPr>
          <w:lang w:val="en-US"/>
        </w:rPr>
        <w:t xml:space="preserve">Personal answer, what do you take home and will remember. </w:t>
      </w:r>
      <w:r w:rsidR="00A8509D">
        <w:rPr>
          <w:lang w:val="en-US"/>
        </w:rPr>
        <w:t>This is the most important question!</w:t>
      </w:r>
    </w:p>
    <w:p w14:paraId="0D624D5A" w14:textId="77777777" w:rsidR="00BA52BF" w:rsidRDefault="00BA52B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5174C89D" w14:textId="63FA1E1E" w:rsidR="00BA52BF" w:rsidRPr="00BA52BF" w:rsidRDefault="00BA52BF" w:rsidP="00005574">
      <w:pPr>
        <w:rPr>
          <w:sz w:val="28"/>
          <w:szCs w:val="28"/>
          <w:lang w:val="en-US"/>
        </w:rPr>
      </w:pPr>
      <w:r w:rsidRPr="00BA52BF">
        <w:rPr>
          <w:sz w:val="28"/>
          <w:szCs w:val="28"/>
          <w:lang w:val="en-US"/>
        </w:rPr>
        <w:t>Part B: more in-depth questions</w:t>
      </w:r>
    </w:p>
    <w:p w14:paraId="71921CAA" w14:textId="33038EA6" w:rsidR="00AA0C91" w:rsidRDefault="00FA59E3" w:rsidP="00AA0C91">
      <w:pPr>
        <w:rPr>
          <w:b/>
          <w:bCs/>
          <w:u w:val="single"/>
          <w:lang w:val="en-US"/>
        </w:rPr>
      </w:pPr>
      <w:r w:rsidRPr="00D44AAD">
        <w:rPr>
          <w:b/>
          <w:bCs/>
          <w:u w:val="single"/>
          <w:lang w:val="en-US"/>
        </w:rPr>
        <w:t xml:space="preserve">Question </w:t>
      </w:r>
      <w:r w:rsidR="00BA52BF">
        <w:rPr>
          <w:b/>
          <w:bCs/>
          <w:u w:val="single"/>
          <w:lang w:val="en-US"/>
        </w:rPr>
        <w:t>B</w:t>
      </w:r>
      <w:r w:rsidR="00D44AAD" w:rsidRPr="00D44AAD">
        <w:rPr>
          <w:b/>
          <w:bCs/>
          <w:u w:val="single"/>
          <w:lang w:val="en-US"/>
        </w:rPr>
        <w:t>1</w:t>
      </w:r>
      <w:r w:rsidR="00CD4C16">
        <w:rPr>
          <w:b/>
          <w:bCs/>
          <w:u w:val="single"/>
          <w:lang w:val="en-US"/>
        </w:rPr>
        <w:t xml:space="preserve"> (</w:t>
      </w:r>
      <w:r w:rsidR="00087687">
        <w:rPr>
          <w:b/>
          <w:bCs/>
          <w:u w:val="single"/>
          <w:lang w:val="en-US"/>
        </w:rPr>
        <w:t>1.5</w:t>
      </w:r>
      <w:r w:rsidR="00CD4C16">
        <w:rPr>
          <w:b/>
          <w:bCs/>
          <w:u w:val="single"/>
          <w:lang w:val="en-US"/>
        </w:rPr>
        <w:t xml:space="preserve"> pts)</w:t>
      </w:r>
    </w:p>
    <w:p w14:paraId="7E6A5615" w14:textId="3BC2C8B0" w:rsidR="00B807ED" w:rsidRPr="00AA0C91" w:rsidRDefault="00CF6320" w:rsidP="00A827B0">
      <w:pPr>
        <w:rPr>
          <w:lang w:val="en-US"/>
        </w:rPr>
      </w:pPr>
      <w:r>
        <w:rPr>
          <w:lang w:val="en-US"/>
        </w:rPr>
        <w:t>C</w:t>
      </w:r>
      <w:r w:rsidR="00B33DDE">
        <w:rPr>
          <w:lang w:val="en-US"/>
        </w:rPr>
        <w:t>onsider a</w:t>
      </w:r>
      <w:r w:rsidR="007356AD">
        <w:rPr>
          <w:lang w:val="en-US"/>
        </w:rPr>
        <w:t xml:space="preserve"> 50</w:t>
      </w:r>
      <w:r w:rsidR="007356AD">
        <w:rPr>
          <w:rFonts w:cstheme="minorHAnsi"/>
          <w:lang w:val="en-US"/>
        </w:rPr>
        <w:t>Ω</w:t>
      </w:r>
      <w:r w:rsidR="0007567A">
        <w:rPr>
          <w:lang w:val="en-US"/>
        </w:rPr>
        <w:t xml:space="preserve">-matched </w:t>
      </w:r>
      <w:r w:rsidR="00A827B0">
        <w:rPr>
          <w:lang w:val="en-US"/>
        </w:rPr>
        <w:t xml:space="preserve">RX with </w:t>
      </w:r>
      <w:r w:rsidR="00F26541" w:rsidRPr="00AA0C91">
        <w:rPr>
          <w:lang w:val="en-US"/>
        </w:rPr>
        <w:t>a</w:t>
      </w:r>
      <w:r w:rsidR="001D37C1" w:rsidRPr="00AA0C91">
        <w:rPr>
          <w:lang w:val="en-US"/>
        </w:rPr>
        <w:t xml:space="preserve"> sensitivity of -</w:t>
      </w:r>
      <w:r w:rsidR="00AF2B25" w:rsidRPr="00AA0C91">
        <w:rPr>
          <w:lang w:val="en-US"/>
        </w:rPr>
        <w:t>98.5</w:t>
      </w:r>
      <w:r w:rsidR="001D37C1" w:rsidRPr="00AA0C91">
        <w:rPr>
          <w:lang w:val="en-US"/>
        </w:rPr>
        <w:t>dBm,</w:t>
      </w:r>
      <w:r w:rsidR="00C70824" w:rsidRPr="00AA0C91">
        <w:rPr>
          <w:lang w:val="en-US"/>
        </w:rPr>
        <w:t xml:space="preserve"> </w:t>
      </w:r>
      <w:r w:rsidR="00C64624">
        <w:rPr>
          <w:lang w:val="en-US"/>
        </w:rPr>
        <w:t>1</w:t>
      </w:r>
      <w:r w:rsidR="00C75FCB">
        <w:rPr>
          <w:lang w:val="en-US"/>
        </w:rPr>
        <w:t>0</w:t>
      </w:r>
      <w:r w:rsidR="00AF2B25" w:rsidRPr="00AA0C91">
        <w:rPr>
          <w:lang w:val="en-US"/>
        </w:rPr>
        <w:t>.</w:t>
      </w:r>
      <w:r w:rsidR="00C64624">
        <w:rPr>
          <w:lang w:val="en-US"/>
        </w:rPr>
        <w:t>1</w:t>
      </w:r>
      <w:r w:rsidR="00C70824" w:rsidRPr="00AA0C91">
        <w:rPr>
          <w:lang w:val="en-US"/>
        </w:rPr>
        <w:t>dB</w:t>
      </w:r>
      <w:r w:rsidR="008C5283">
        <w:rPr>
          <w:lang w:val="en-US"/>
        </w:rPr>
        <w:t xml:space="preserve"> SNR</w:t>
      </w:r>
      <w:r w:rsidR="00CB1A86" w:rsidRPr="00AA0C91">
        <w:rPr>
          <w:lang w:val="en-US"/>
        </w:rPr>
        <w:t xml:space="preserve">, 1MHz </w:t>
      </w:r>
      <w:proofErr w:type="gramStart"/>
      <w:r w:rsidR="00CB1A86" w:rsidRPr="00AA0C91">
        <w:rPr>
          <w:lang w:val="en-US"/>
        </w:rPr>
        <w:t>BW</w:t>
      </w:r>
      <w:r w:rsidR="00DB2F37" w:rsidRPr="00AA0C91">
        <w:rPr>
          <w:lang w:val="en-US"/>
        </w:rPr>
        <w:t>,</w:t>
      </w:r>
      <w:r w:rsidR="004C2A77">
        <w:rPr>
          <w:lang w:val="en-US"/>
        </w:rPr>
        <w:t>;</w:t>
      </w:r>
      <w:proofErr w:type="gramEnd"/>
      <w:r w:rsidR="004C2A77">
        <w:rPr>
          <w:lang w:val="en-US"/>
        </w:rPr>
        <w:t xml:space="preserve"> </w:t>
      </w:r>
      <w:r w:rsidR="003930BE">
        <w:rPr>
          <w:lang w:val="en-US"/>
        </w:rPr>
        <w:t>there is also</w:t>
      </w:r>
      <w:r w:rsidR="00E859BD">
        <w:rPr>
          <w:lang w:val="en-US"/>
        </w:rPr>
        <w:t xml:space="preserve"> at the end</w:t>
      </w:r>
      <w:r w:rsidR="00902683">
        <w:rPr>
          <w:lang w:val="en-US"/>
        </w:rPr>
        <w:t xml:space="preserve"> of the chain contributing to the overall </w:t>
      </w:r>
      <w:r w:rsidR="002A0FFC">
        <w:rPr>
          <w:lang w:val="en-US"/>
        </w:rPr>
        <w:t>noise</w:t>
      </w:r>
      <w:r w:rsidR="008E0172">
        <w:rPr>
          <w:lang w:val="en-US"/>
        </w:rPr>
        <w:t>,</w:t>
      </w:r>
      <w:r w:rsidR="003930BE">
        <w:rPr>
          <w:lang w:val="en-US"/>
        </w:rPr>
        <w:t xml:space="preserve"> a </w:t>
      </w:r>
      <w:r w:rsidR="00B228C0">
        <w:rPr>
          <w:lang w:val="en-US"/>
        </w:rPr>
        <w:t>(</w:t>
      </w:r>
      <w:r w:rsidR="003930BE">
        <w:rPr>
          <w:lang w:val="en-US"/>
        </w:rPr>
        <w:t>10b ENOB</w:t>
      </w:r>
      <w:r w:rsidR="00B228C0">
        <w:rPr>
          <w:lang w:val="en-US"/>
        </w:rPr>
        <w:t>)</w:t>
      </w:r>
      <w:r w:rsidR="003930BE">
        <w:rPr>
          <w:lang w:val="en-US"/>
        </w:rPr>
        <w:t xml:space="preserve"> ADC </w:t>
      </w:r>
      <w:r w:rsidR="00F0607E">
        <w:rPr>
          <w:lang w:val="en-US"/>
        </w:rPr>
        <w:t>w</w:t>
      </w:r>
      <w:r w:rsidR="003930BE">
        <w:rPr>
          <w:lang w:val="en-US"/>
        </w:rPr>
        <w:t xml:space="preserve">ith </w:t>
      </w:r>
      <w:r w:rsidR="00F0607E">
        <w:rPr>
          <w:lang w:val="en-US"/>
        </w:rPr>
        <w:t>(</w:t>
      </w:r>
      <w:r w:rsidR="003930BE">
        <w:rPr>
          <w:lang w:val="en-US"/>
        </w:rPr>
        <w:t>a 1.024V Full Scale thus</w:t>
      </w:r>
      <w:r w:rsidR="00F0607E">
        <w:rPr>
          <w:lang w:val="en-US"/>
        </w:rPr>
        <w:t>)</w:t>
      </w:r>
      <w:r w:rsidR="003930BE">
        <w:rPr>
          <w:lang w:val="en-US"/>
        </w:rPr>
        <w:t xml:space="preserve"> an equivalent input </w:t>
      </w:r>
      <w:r w:rsidR="00C07403" w:rsidRPr="00687A62">
        <w:rPr>
          <w:u w:val="single"/>
          <w:lang w:val="en-US"/>
        </w:rPr>
        <w:t>RMS</w:t>
      </w:r>
      <w:r w:rsidR="003930BE" w:rsidRPr="00687A62">
        <w:rPr>
          <w:u w:val="single"/>
          <w:lang w:val="en-US"/>
        </w:rPr>
        <w:t xml:space="preserve"> </w:t>
      </w:r>
      <w:r w:rsidR="00C07403" w:rsidRPr="00687A62">
        <w:rPr>
          <w:u w:val="single"/>
          <w:lang w:val="en-US"/>
        </w:rPr>
        <w:t xml:space="preserve">noise </w:t>
      </w:r>
      <w:r w:rsidR="003930BE" w:rsidRPr="00687A62">
        <w:rPr>
          <w:u w:val="single"/>
          <w:lang w:val="en-US"/>
        </w:rPr>
        <w:t>volta</w:t>
      </w:r>
      <w:r w:rsidR="00E859BD" w:rsidRPr="00687A62">
        <w:rPr>
          <w:u w:val="single"/>
          <w:lang w:val="en-US"/>
        </w:rPr>
        <w:t>ge</w:t>
      </w:r>
      <w:r w:rsidR="00144BCE" w:rsidRPr="00687A62">
        <w:rPr>
          <w:u w:val="single"/>
          <w:lang w:val="en-US"/>
        </w:rPr>
        <w:t xml:space="preserve"> </w:t>
      </w:r>
      <w:r w:rsidR="00E859BD" w:rsidRPr="00687A62">
        <w:rPr>
          <w:u w:val="single"/>
          <w:lang w:val="en-US"/>
        </w:rPr>
        <w:t>of 1mV</w:t>
      </w:r>
      <w:r w:rsidR="00AA4C7A">
        <w:rPr>
          <w:u w:val="single"/>
          <w:lang w:val="en-US"/>
        </w:rPr>
        <w:t xml:space="preserve"> </w:t>
      </w:r>
      <w:r w:rsidR="00805CED">
        <w:rPr>
          <w:u w:val="single"/>
          <w:lang w:val="en-US"/>
        </w:rPr>
        <w:t>(</w:t>
      </w:r>
      <w:r w:rsidR="00AA4C7A" w:rsidRPr="00AA4C7A">
        <w:rPr>
          <w:lang w:val="en-US"/>
        </w:rPr>
        <w:t>corresponding to 1 LSB</w:t>
      </w:r>
      <w:r w:rsidR="00805CED">
        <w:rPr>
          <w:lang w:val="en-US"/>
        </w:rPr>
        <w:t>)</w:t>
      </w:r>
      <w:r w:rsidR="0057474E">
        <w:rPr>
          <w:lang w:val="en-US"/>
        </w:rPr>
        <w:t>.</w:t>
      </w:r>
    </w:p>
    <w:p w14:paraId="260A04E2" w14:textId="32ED237E" w:rsidR="005A26F1" w:rsidRPr="004D493C" w:rsidRDefault="004D493C" w:rsidP="005A26F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Compute the RMS voltage noise level at the LNA input due the source resistance Rs=50</w:t>
      </w:r>
      <w:r w:rsidRPr="007E7C5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Ω</w:t>
      </w:r>
      <w:r>
        <w:rPr>
          <w:lang w:val="en-US"/>
        </w:rPr>
        <w:t xml:space="preserve"> and the total equivalent input noise at the same node </w:t>
      </w:r>
    </w:p>
    <w:p w14:paraId="46DFCFFE" w14:textId="46087764" w:rsidR="0022755B" w:rsidRDefault="007754D6" w:rsidP="00AA0C9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How do you relate their ratio to the </w:t>
      </w:r>
      <w:r w:rsidR="00630BEB">
        <w:rPr>
          <w:lang w:val="en-US"/>
        </w:rPr>
        <w:t xml:space="preserve">RX </w:t>
      </w:r>
      <w:r w:rsidR="008E0172">
        <w:rPr>
          <w:lang w:val="en-US"/>
        </w:rPr>
        <w:t xml:space="preserve">overall </w:t>
      </w:r>
      <w:r>
        <w:rPr>
          <w:lang w:val="en-US"/>
        </w:rPr>
        <w:t>noise factor F</w:t>
      </w:r>
      <w:r w:rsidR="008E0172">
        <w:rPr>
          <w:lang w:val="en-US"/>
        </w:rPr>
        <w:t>?</w:t>
      </w:r>
    </w:p>
    <w:p w14:paraId="367540AF" w14:textId="7BA6FFD0" w:rsidR="008B6AF2" w:rsidRDefault="00DC648E" w:rsidP="00AA0C9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What is the additional gain you should have in the RX chain so that the </w:t>
      </w:r>
      <w:r w:rsidR="00E14813">
        <w:rPr>
          <w:lang w:val="en-US"/>
        </w:rPr>
        <w:t>contribution of the ADC</w:t>
      </w:r>
      <w:r w:rsidR="00F315FA">
        <w:rPr>
          <w:lang w:val="en-US"/>
        </w:rPr>
        <w:t xml:space="preserve"> to the overall </w:t>
      </w:r>
      <w:r w:rsidR="007F210F">
        <w:rPr>
          <w:lang w:val="en-US"/>
        </w:rPr>
        <w:t>noise figure (NF)</w:t>
      </w:r>
      <w:r w:rsidR="00D8309F">
        <w:rPr>
          <w:lang w:val="en-US"/>
        </w:rPr>
        <w:t xml:space="preserve"> is limited to</w:t>
      </w:r>
      <w:r w:rsidR="00F315FA">
        <w:rPr>
          <w:lang w:val="en-US"/>
        </w:rPr>
        <w:t xml:space="preserve"> 0.2dB</w:t>
      </w:r>
      <w:r w:rsidR="008031CD">
        <w:rPr>
          <w:lang w:val="en-US"/>
        </w:rPr>
        <w:t xml:space="preserve">? </w:t>
      </w:r>
    </w:p>
    <w:p w14:paraId="4BC7054B" w14:textId="79246063" w:rsidR="00654FC0" w:rsidRPr="00654FC0" w:rsidRDefault="00654FC0" w:rsidP="00654FC0">
      <w:pPr>
        <w:pStyle w:val="ListParagraph"/>
        <w:rPr>
          <w:b/>
          <w:bCs/>
          <w:lang w:val="en-US"/>
        </w:rPr>
      </w:pPr>
      <w:r w:rsidRPr="00654FC0">
        <w:rPr>
          <w:b/>
          <w:bCs/>
          <w:lang w:val="en-US"/>
        </w:rPr>
        <w:t>Hints:</w:t>
      </w:r>
    </w:p>
    <w:p w14:paraId="42FFEE33" w14:textId="266CD7AE" w:rsidR="00DC648E" w:rsidRDefault="008031CD" w:rsidP="003D5DA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be </w:t>
      </w:r>
      <w:proofErr w:type="gramStart"/>
      <w:r>
        <w:rPr>
          <w:lang w:val="en-US"/>
        </w:rPr>
        <w:t>really careful</w:t>
      </w:r>
      <w:proofErr w:type="gramEnd"/>
      <w:r>
        <w:rPr>
          <w:lang w:val="en-US"/>
        </w:rPr>
        <w:t xml:space="preserve"> not to confuse F, NF, </w:t>
      </w:r>
      <w:r w:rsidR="000D1837">
        <w:rPr>
          <w:lang w:val="en-US"/>
        </w:rPr>
        <w:t xml:space="preserve">addition of log quantities </w:t>
      </w:r>
      <w:r w:rsidR="003D5DAB">
        <w:rPr>
          <w:lang w:val="en-US"/>
        </w:rPr>
        <w:t>versus</w:t>
      </w:r>
      <w:r w:rsidR="000D1837">
        <w:rPr>
          <w:lang w:val="en-US"/>
        </w:rPr>
        <w:t xml:space="preserve"> linear</w:t>
      </w:r>
      <w:r w:rsidR="003D5DAB">
        <w:rPr>
          <w:lang w:val="en-US"/>
        </w:rPr>
        <w:t xml:space="preserve"> ones</w:t>
      </w:r>
    </w:p>
    <w:p w14:paraId="5DBDC037" w14:textId="20EEEFA3" w:rsidR="00A93861" w:rsidRDefault="00A93861" w:rsidP="003D5DA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you might want to compute </w:t>
      </w:r>
      <w:r w:rsidR="00144347">
        <w:rPr>
          <w:lang w:val="en-US"/>
        </w:rPr>
        <w:t xml:space="preserve">the </w:t>
      </w:r>
      <w:r w:rsidR="00F715DD">
        <w:rPr>
          <w:lang w:val="en-US"/>
        </w:rPr>
        <w:t>F and NF</w:t>
      </w:r>
      <w:r w:rsidR="00144347">
        <w:rPr>
          <w:lang w:val="en-US"/>
        </w:rPr>
        <w:t xml:space="preserve"> of the RX chain without the ADC </w:t>
      </w:r>
      <w:r w:rsidR="009E064D">
        <w:rPr>
          <w:lang w:val="en-US"/>
        </w:rPr>
        <w:t>at some point</w:t>
      </w:r>
    </w:p>
    <w:p w14:paraId="37FB6C16" w14:textId="2ED915A5" w:rsidR="00A41FBE" w:rsidRDefault="00497AC7" w:rsidP="00A41FBE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use a</w:t>
      </w:r>
      <w:r w:rsidR="00620041">
        <w:rPr>
          <w:lang w:val="en-US"/>
        </w:rPr>
        <w:t>)</w:t>
      </w:r>
      <w:r>
        <w:rPr>
          <w:lang w:val="en-US"/>
        </w:rPr>
        <w:t xml:space="preserve"> and b</w:t>
      </w:r>
      <w:r w:rsidR="00620041">
        <w:rPr>
          <w:lang w:val="en-US"/>
        </w:rPr>
        <w:t>)</w:t>
      </w:r>
      <w:r>
        <w:rPr>
          <w:lang w:val="en-US"/>
        </w:rPr>
        <w:t xml:space="preserve"> to progress step by step</w:t>
      </w:r>
      <w:r w:rsidR="00EA405D">
        <w:rPr>
          <w:lang w:val="en-US"/>
        </w:rPr>
        <w:t xml:space="preserve"> and </w:t>
      </w:r>
      <w:r w:rsidR="00E839B2">
        <w:rPr>
          <w:lang w:val="en-US"/>
        </w:rPr>
        <w:t>change your point of observation</w:t>
      </w:r>
      <w:r w:rsidR="00F60641">
        <w:rPr>
          <w:lang w:val="en-US"/>
        </w:rPr>
        <w:t xml:space="preserve"> </w:t>
      </w:r>
    </w:p>
    <w:p w14:paraId="505A5094" w14:textId="0476132C" w:rsidR="00F8486F" w:rsidRPr="00F8486F" w:rsidRDefault="00A41FBE" w:rsidP="00A41FBE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C</w:t>
      </w:r>
      <w:r w:rsidR="00207BD6" w:rsidRPr="00A41FBE">
        <w:rPr>
          <w:lang w:val="en-US"/>
        </w:rPr>
        <w:t xml:space="preserve">ompute the equivalent </w:t>
      </w:r>
      <w:r w:rsidR="00407861">
        <w:rPr>
          <w:lang w:val="en-US"/>
        </w:rPr>
        <w:t>N</w:t>
      </w:r>
      <w:r w:rsidR="00207BD6" w:rsidRPr="00A41FBE">
        <w:rPr>
          <w:lang w:val="en-US"/>
        </w:rPr>
        <w:t>F of the ADC if it w</w:t>
      </w:r>
      <w:r w:rsidR="00DD4C44" w:rsidRPr="00A41FBE">
        <w:rPr>
          <w:lang w:val="en-US"/>
        </w:rPr>
        <w:t>ere to</w:t>
      </w:r>
      <w:r w:rsidR="00207BD6" w:rsidRPr="00A41FBE">
        <w:rPr>
          <w:lang w:val="en-US"/>
        </w:rPr>
        <w:t xml:space="preserve"> be placed directly at the antenna port </w:t>
      </w:r>
      <w:r w:rsidR="009216FA" w:rsidRPr="00A41FBE">
        <w:rPr>
          <w:lang w:val="en-US"/>
        </w:rPr>
        <w:t xml:space="preserve">with </w:t>
      </w:r>
      <w:r w:rsidR="00C5022B">
        <w:rPr>
          <w:lang w:val="en-US"/>
        </w:rPr>
        <w:t xml:space="preserve">its </w:t>
      </w:r>
      <w:r w:rsidR="008E0BE4" w:rsidRPr="00A41FBE">
        <w:rPr>
          <w:rFonts w:cstheme="minorHAnsi"/>
          <w:lang w:val="en-US"/>
        </w:rPr>
        <w:t>1mV RMS voltage noise</w:t>
      </w:r>
      <w:r w:rsidR="002E4D41">
        <w:rPr>
          <w:rFonts w:cstheme="minorHAnsi"/>
          <w:lang w:val="en-US"/>
        </w:rPr>
        <w:t xml:space="preserve"> applied to a</w:t>
      </w:r>
      <w:r w:rsidR="002E4D41" w:rsidRPr="00A41FBE">
        <w:rPr>
          <w:lang w:val="en-US"/>
        </w:rPr>
        <w:t xml:space="preserve"> noiseless 50</w:t>
      </w:r>
      <w:r w:rsidR="002E4D41" w:rsidRPr="00A41FBE">
        <w:rPr>
          <w:rFonts w:cstheme="minorHAnsi"/>
          <w:lang w:val="en-US"/>
        </w:rPr>
        <w:t xml:space="preserve">Ω </w:t>
      </w:r>
      <w:r w:rsidR="002E4D41">
        <w:rPr>
          <w:rFonts w:cstheme="minorHAnsi"/>
          <w:lang w:val="en-US"/>
        </w:rPr>
        <w:t xml:space="preserve">equivalent </w:t>
      </w:r>
      <w:r w:rsidR="002E4D41" w:rsidRPr="00A41FBE">
        <w:rPr>
          <w:rFonts w:cstheme="minorHAnsi"/>
          <w:lang w:val="en-US"/>
        </w:rPr>
        <w:t>input</w:t>
      </w:r>
      <w:r w:rsidR="002E4D41">
        <w:rPr>
          <w:rFonts w:cstheme="minorHAnsi"/>
          <w:lang w:val="en-US"/>
        </w:rPr>
        <w:t xml:space="preserve"> match</w:t>
      </w:r>
      <w:r w:rsidR="002E4D41" w:rsidRPr="00A41FBE">
        <w:rPr>
          <w:rFonts w:cstheme="minorHAnsi"/>
          <w:lang w:val="en-US"/>
        </w:rPr>
        <w:t xml:space="preserve"> resistor</w:t>
      </w:r>
      <w:r w:rsidR="002F27FE">
        <w:rPr>
          <w:rFonts w:cstheme="minorHAnsi"/>
          <w:lang w:val="en-US"/>
        </w:rPr>
        <w:t>; how does it echo to Q</w:t>
      </w:r>
      <w:r w:rsidR="00936E9B">
        <w:rPr>
          <w:rFonts w:cstheme="minorHAnsi"/>
          <w:lang w:val="en-US"/>
        </w:rPr>
        <w:t>A</w:t>
      </w:r>
      <w:r w:rsidR="002F27FE">
        <w:rPr>
          <w:rFonts w:cstheme="minorHAnsi"/>
          <w:lang w:val="en-US"/>
        </w:rPr>
        <w:t>2</w:t>
      </w:r>
      <w:proofErr w:type="gramStart"/>
      <w:r w:rsidR="002F27FE">
        <w:rPr>
          <w:rFonts w:cstheme="minorHAnsi"/>
          <w:lang w:val="en-US"/>
        </w:rPr>
        <w:t>c ?</w:t>
      </w:r>
      <w:proofErr w:type="gramEnd"/>
    </w:p>
    <w:p w14:paraId="157CC567" w14:textId="7F7EEA3E" w:rsidR="00207BD6" w:rsidRPr="00F9089A" w:rsidRDefault="00152E0C" w:rsidP="00A41FBE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rFonts w:cstheme="minorHAnsi"/>
          <w:lang w:val="en-US"/>
        </w:rPr>
        <w:t>N</w:t>
      </w:r>
      <w:r w:rsidR="00F8486F">
        <w:rPr>
          <w:rFonts w:cstheme="minorHAnsi"/>
          <w:lang w:val="en-US"/>
        </w:rPr>
        <w:t xml:space="preserve">ow verify the cascaded stage </w:t>
      </w:r>
      <w:r>
        <w:rPr>
          <w:rFonts w:cstheme="minorHAnsi"/>
          <w:lang w:val="en-US"/>
        </w:rPr>
        <w:t>Friis formula to verify you did it all right</w:t>
      </w:r>
    </w:p>
    <w:p w14:paraId="1C4CDE9A" w14:textId="40F65377" w:rsidR="00F9089A" w:rsidRPr="00A41FBE" w:rsidRDefault="00DD60EE" w:rsidP="00A41FBE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rFonts w:cstheme="minorHAnsi"/>
          <w:lang w:val="en-US"/>
        </w:rPr>
        <w:t>Bad news, your ADC</w:t>
      </w:r>
      <w:r w:rsidR="008D30D5">
        <w:rPr>
          <w:rFonts w:cstheme="minorHAnsi"/>
          <w:lang w:val="en-US"/>
        </w:rPr>
        <w:t xml:space="preserve"> is noisier than expected and has a noise corresponding to </w:t>
      </w:r>
      <w:r w:rsidR="006D45BC">
        <w:rPr>
          <w:rFonts w:cstheme="minorHAnsi"/>
          <w:lang w:val="en-US"/>
        </w:rPr>
        <w:t>2 and then 4</w:t>
      </w:r>
      <w:r w:rsidR="008D30D5">
        <w:rPr>
          <w:rFonts w:cstheme="minorHAnsi"/>
          <w:lang w:val="en-US"/>
        </w:rPr>
        <w:t xml:space="preserve"> LSBs</w:t>
      </w:r>
      <w:r w:rsidR="008810C7">
        <w:rPr>
          <w:rFonts w:cstheme="minorHAnsi"/>
          <w:lang w:val="en-US"/>
        </w:rPr>
        <w:t xml:space="preserve"> (ENOB of </w:t>
      </w:r>
      <w:r w:rsidR="006D45BC">
        <w:rPr>
          <w:rFonts w:cstheme="minorHAnsi"/>
          <w:lang w:val="en-US"/>
        </w:rPr>
        <w:t xml:space="preserve">9b then </w:t>
      </w:r>
      <w:r w:rsidR="008810C7">
        <w:rPr>
          <w:rFonts w:cstheme="minorHAnsi"/>
          <w:lang w:val="en-US"/>
        </w:rPr>
        <w:t>8b), how is the overall noise figure of the RX impacted</w:t>
      </w:r>
      <w:r w:rsidR="006D45BC">
        <w:rPr>
          <w:rFonts w:cstheme="minorHAnsi"/>
          <w:lang w:val="en-US"/>
        </w:rPr>
        <w:t xml:space="preserve"> in the two cases?</w:t>
      </w:r>
      <w:r w:rsidR="00CB6D63">
        <w:rPr>
          <w:rFonts w:cstheme="minorHAnsi"/>
          <w:lang w:val="en-US"/>
        </w:rPr>
        <w:t xml:space="preserve"> </w:t>
      </w:r>
    </w:p>
    <w:p w14:paraId="3101C8E5" w14:textId="5992CE17" w:rsidR="000F122A" w:rsidRDefault="00F27A9B" w:rsidP="00AA0C9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When measuring the chip, your test engineer notices that </w:t>
      </w:r>
      <w:r w:rsidR="00671F41">
        <w:rPr>
          <w:lang w:val="en-US"/>
        </w:rPr>
        <w:t xml:space="preserve">a strong out of band interferer </w:t>
      </w:r>
      <w:r w:rsidR="00114DAB">
        <w:rPr>
          <w:lang w:val="en-US"/>
        </w:rPr>
        <w:t>desensitizes the RX. After some investigations</w:t>
      </w:r>
      <w:r w:rsidR="006D47A8">
        <w:rPr>
          <w:lang w:val="en-US"/>
        </w:rPr>
        <w:t xml:space="preserve"> you suspect that it is due to the mixer. </w:t>
      </w:r>
      <w:r w:rsidR="004960D3">
        <w:rPr>
          <w:lang w:val="en-US"/>
        </w:rPr>
        <w:t>It was designed by an expert</w:t>
      </w:r>
      <w:r w:rsidR="0091107C">
        <w:rPr>
          <w:lang w:val="en-US"/>
        </w:rPr>
        <w:t xml:space="preserve"> so it will likely be very difficult to improve its design. </w:t>
      </w:r>
      <w:r w:rsidR="001A5374">
        <w:rPr>
          <w:lang w:val="en-US"/>
        </w:rPr>
        <w:t>What could you do to improve the situation?</w:t>
      </w:r>
      <w:r w:rsidR="0086705C">
        <w:rPr>
          <w:lang w:val="en-US"/>
        </w:rPr>
        <w:t xml:space="preserve"> Discuss the pros and cons of the various solutions</w:t>
      </w:r>
    </w:p>
    <w:p w14:paraId="673DF86C" w14:textId="4EDDC72E" w:rsidR="00005574" w:rsidRPr="00F05C62" w:rsidRDefault="00FA59E3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 xml:space="preserve">Question </w:t>
      </w:r>
      <w:r w:rsidR="00BA52BF" w:rsidRPr="00F05C62">
        <w:rPr>
          <w:b/>
          <w:bCs/>
          <w:u w:val="single"/>
          <w:lang w:val="en-US"/>
        </w:rPr>
        <w:t>B</w:t>
      </w:r>
      <w:r w:rsidRPr="00F05C62">
        <w:rPr>
          <w:b/>
          <w:bCs/>
          <w:u w:val="single"/>
          <w:lang w:val="en-US"/>
        </w:rPr>
        <w:t>2</w:t>
      </w:r>
      <w:r w:rsidR="00CD4C16">
        <w:rPr>
          <w:b/>
          <w:bCs/>
          <w:u w:val="single"/>
          <w:lang w:val="en-US"/>
        </w:rPr>
        <w:t xml:space="preserve"> (1pt)</w:t>
      </w:r>
    </w:p>
    <w:p w14:paraId="308B681A" w14:textId="3514D3A7" w:rsidR="00500141" w:rsidRDefault="00272DF7" w:rsidP="002475FE">
      <w:pPr>
        <w:rPr>
          <w:lang w:val="en-US"/>
        </w:rPr>
      </w:pPr>
      <w:r>
        <w:rPr>
          <w:lang w:val="en-US"/>
        </w:rPr>
        <w:t xml:space="preserve">A </w:t>
      </w:r>
      <w:r w:rsidR="004A2825">
        <w:rPr>
          <w:lang w:val="en-US"/>
        </w:rPr>
        <w:t xml:space="preserve">1GHz </w:t>
      </w:r>
      <w:r>
        <w:rPr>
          <w:lang w:val="en-US"/>
        </w:rPr>
        <w:t>CMOS PA should output 30dBm</w:t>
      </w:r>
      <w:r w:rsidR="00B673AB">
        <w:rPr>
          <w:lang w:val="en-US"/>
        </w:rPr>
        <w:t xml:space="preserve"> on a 50</w:t>
      </w:r>
      <w:r w:rsidR="00B673AB">
        <w:rPr>
          <w:rFonts w:cstheme="minorHAnsi"/>
          <w:lang w:val="en-US"/>
        </w:rPr>
        <w:t>Ω</w:t>
      </w:r>
      <w:r w:rsidR="00B673AB">
        <w:rPr>
          <w:lang w:val="en-US"/>
        </w:rPr>
        <w:t xml:space="preserve"> antenna</w:t>
      </w:r>
      <w:r w:rsidR="00B05EB2">
        <w:rPr>
          <w:lang w:val="en-US"/>
        </w:rPr>
        <w:t>,</w:t>
      </w:r>
      <w:r>
        <w:rPr>
          <w:lang w:val="en-US"/>
        </w:rPr>
        <w:t xml:space="preserve"> but the technology peak to peak voltage is limited to 3V</w:t>
      </w:r>
      <w:r w:rsidR="00B673AB">
        <w:rPr>
          <w:lang w:val="en-US"/>
        </w:rPr>
        <w:t xml:space="preserve">. </w:t>
      </w:r>
    </w:p>
    <w:p w14:paraId="209ABDD1" w14:textId="22DBB2CA" w:rsidR="00C52649" w:rsidRDefault="00B673AB" w:rsidP="002D42B4">
      <w:pPr>
        <w:pStyle w:val="ListParagraph"/>
        <w:numPr>
          <w:ilvl w:val="0"/>
          <w:numId w:val="8"/>
        </w:numPr>
        <w:rPr>
          <w:lang w:val="en-US"/>
        </w:rPr>
      </w:pPr>
      <w:r w:rsidRPr="002D42B4">
        <w:rPr>
          <w:lang w:val="en-US"/>
        </w:rPr>
        <w:t>How could you solve</w:t>
      </w:r>
      <w:r w:rsidR="00C244FF" w:rsidRPr="002D42B4">
        <w:rPr>
          <w:lang w:val="en-US"/>
        </w:rPr>
        <w:t xml:space="preserve"> that</w:t>
      </w:r>
      <w:r w:rsidR="001C580A" w:rsidRPr="002D42B4">
        <w:rPr>
          <w:lang w:val="en-US"/>
        </w:rPr>
        <w:t xml:space="preserve"> </w:t>
      </w:r>
      <w:r w:rsidR="00FD63D4">
        <w:rPr>
          <w:lang w:val="en-US"/>
        </w:rPr>
        <w:t xml:space="preserve">problem </w:t>
      </w:r>
      <w:r w:rsidR="001C580A" w:rsidRPr="002D42B4">
        <w:rPr>
          <w:lang w:val="en-US"/>
        </w:rPr>
        <w:t xml:space="preserve">assuming </w:t>
      </w:r>
      <w:r w:rsidR="005307C1" w:rsidRPr="002D42B4">
        <w:rPr>
          <w:lang w:val="en-US"/>
        </w:rPr>
        <w:t>a linear PA with no harmonics</w:t>
      </w:r>
      <w:r w:rsidR="00C244FF" w:rsidRPr="002D42B4">
        <w:rPr>
          <w:lang w:val="en-US"/>
        </w:rPr>
        <w:t xml:space="preserve">? </w:t>
      </w:r>
    </w:p>
    <w:p w14:paraId="6194C97D" w14:textId="15514EBD" w:rsidR="002D42B4" w:rsidRDefault="00197876" w:rsidP="002D42B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Represent your solution on a Smith Chart and calculate </w:t>
      </w:r>
      <w:r w:rsidR="005B5C7B">
        <w:rPr>
          <w:lang w:val="en-US"/>
        </w:rPr>
        <w:t>t</w:t>
      </w:r>
      <w:r>
        <w:rPr>
          <w:lang w:val="en-US"/>
        </w:rPr>
        <w:t>he components value</w:t>
      </w:r>
    </w:p>
    <w:p w14:paraId="6008A946" w14:textId="35F66B5F" w:rsidR="00ED70B9" w:rsidRDefault="00ED70B9" w:rsidP="002D42B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What is the BW of your solution</w:t>
      </w:r>
      <w:r w:rsidR="00BE56DD">
        <w:rPr>
          <w:lang w:val="en-US"/>
        </w:rPr>
        <w:t>?</w:t>
      </w:r>
    </w:p>
    <w:p w14:paraId="7B03D211" w14:textId="1759564E" w:rsidR="00FA59E3" w:rsidRPr="007B151A" w:rsidRDefault="00846DB4" w:rsidP="00FA59E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Calculate the resonance frequency of your netwo</w:t>
      </w:r>
      <w:r w:rsidR="00204F01">
        <w:rPr>
          <w:lang w:val="en-US"/>
        </w:rPr>
        <w:t>r</w:t>
      </w:r>
      <w:r>
        <w:rPr>
          <w:lang w:val="en-US"/>
        </w:rPr>
        <w:t>k, why does it differ</w:t>
      </w:r>
      <w:r w:rsidR="009C640E">
        <w:rPr>
          <w:lang w:val="en-US"/>
        </w:rPr>
        <w:t xml:space="preserve"> slightly</w:t>
      </w:r>
      <w:r>
        <w:rPr>
          <w:lang w:val="en-US"/>
        </w:rPr>
        <w:t xml:space="preserve"> from 1GHz</w:t>
      </w:r>
      <w:r w:rsidR="00204F01">
        <w:rPr>
          <w:lang w:val="en-US"/>
        </w:rPr>
        <w:t>?</w:t>
      </w:r>
    </w:p>
    <w:p w14:paraId="067EABE5" w14:textId="34DB7978" w:rsidR="006617BA" w:rsidRDefault="00FA59E3">
      <w:pPr>
        <w:rPr>
          <w:b/>
          <w:bCs/>
          <w:u w:val="single"/>
          <w:lang w:val="en-US"/>
        </w:rPr>
      </w:pPr>
      <w:r w:rsidRPr="00F05C62">
        <w:rPr>
          <w:b/>
          <w:bCs/>
          <w:u w:val="single"/>
          <w:lang w:val="en-US"/>
        </w:rPr>
        <w:t xml:space="preserve">Question </w:t>
      </w:r>
      <w:r w:rsidR="00BA52BF" w:rsidRPr="00F05C62">
        <w:rPr>
          <w:b/>
          <w:bCs/>
          <w:u w:val="single"/>
          <w:lang w:val="en-US"/>
        </w:rPr>
        <w:t>B</w:t>
      </w:r>
      <w:r w:rsidR="00B71783" w:rsidRPr="00F05C62">
        <w:rPr>
          <w:b/>
          <w:bCs/>
          <w:u w:val="single"/>
          <w:lang w:val="en-US"/>
        </w:rPr>
        <w:t>3</w:t>
      </w:r>
      <w:r w:rsidR="006B661E">
        <w:rPr>
          <w:b/>
          <w:bCs/>
          <w:u w:val="single"/>
          <w:lang w:val="en-US"/>
        </w:rPr>
        <w:t xml:space="preserve"> (1pt)</w:t>
      </w:r>
    </w:p>
    <w:p w14:paraId="72815749" w14:textId="41D0048D" w:rsidR="00137917" w:rsidRDefault="00A026E6">
      <w:pPr>
        <w:rPr>
          <w:lang w:val="en-US"/>
        </w:rPr>
      </w:pPr>
      <w:r>
        <w:rPr>
          <w:lang w:val="en-US"/>
        </w:rPr>
        <w:t>T</w:t>
      </w:r>
      <w:r w:rsidR="0019498F">
        <w:rPr>
          <w:lang w:val="en-US"/>
        </w:rPr>
        <w:t>he receiver of B1</w:t>
      </w:r>
      <w:r w:rsidR="00477315">
        <w:rPr>
          <w:lang w:val="en-US"/>
        </w:rPr>
        <w:t xml:space="preserve">, </w:t>
      </w:r>
      <w:r w:rsidR="00722A72">
        <w:rPr>
          <w:lang w:val="en-US"/>
        </w:rPr>
        <w:t>assuming it is a zero-IF,</w:t>
      </w:r>
      <w:r>
        <w:rPr>
          <w:lang w:val="en-US"/>
        </w:rPr>
        <w:t xml:space="preserve"> should </w:t>
      </w:r>
      <w:r w:rsidR="001A5AC3">
        <w:rPr>
          <w:lang w:val="en-US"/>
        </w:rPr>
        <w:t>be able to operate</w:t>
      </w:r>
      <w:r w:rsidR="007B65CC">
        <w:rPr>
          <w:lang w:val="en-US"/>
        </w:rPr>
        <w:t xml:space="preserve"> </w:t>
      </w:r>
      <w:r w:rsidR="001E2DAB">
        <w:rPr>
          <w:lang w:val="en-US"/>
        </w:rPr>
        <w:t xml:space="preserve">with an adjacent channel power </w:t>
      </w:r>
      <w:r w:rsidR="004D1D08">
        <w:rPr>
          <w:lang w:val="en-US"/>
        </w:rPr>
        <w:t xml:space="preserve">at 2MHz offset from the channel center </w:t>
      </w:r>
      <w:r w:rsidR="001E2DAB">
        <w:rPr>
          <w:lang w:val="en-US"/>
        </w:rPr>
        <w:t>20dB above the carrier</w:t>
      </w:r>
      <w:r w:rsidR="0009586A">
        <w:rPr>
          <w:lang w:val="en-US"/>
        </w:rPr>
        <w:t xml:space="preserve"> </w:t>
      </w:r>
    </w:p>
    <w:p w14:paraId="5BAF8424" w14:textId="09B7B40A" w:rsidR="005B0D6A" w:rsidRPr="005B0D6A" w:rsidRDefault="005B0D6A">
      <w:pPr>
        <w:rPr>
          <w:b/>
          <w:bCs/>
          <w:lang w:val="en-US"/>
        </w:rPr>
      </w:pPr>
      <w:r w:rsidRPr="00E5248D">
        <w:rPr>
          <w:b/>
          <w:bCs/>
          <w:lang w:val="en-US"/>
        </w:rPr>
        <w:t>It’s a simple exercise but th</w:t>
      </w:r>
      <w:r>
        <w:rPr>
          <w:b/>
          <w:bCs/>
          <w:lang w:val="en-US"/>
        </w:rPr>
        <w:t>ere are a few traps … so think carefully!</w:t>
      </w:r>
    </w:p>
    <w:p w14:paraId="369A3D06" w14:textId="50C3AA11" w:rsidR="00C14492" w:rsidRDefault="00C14492" w:rsidP="00F05C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A58BC">
        <w:rPr>
          <w:lang w:val="en-US"/>
        </w:rPr>
        <w:t xml:space="preserve">Make a drawing of the situation and indicate the main </w:t>
      </w:r>
      <w:r w:rsidR="00F610B3">
        <w:rPr>
          <w:lang w:val="en-US"/>
        </w:rPr>
        <w:t xml:space="preserve">important points </w:t>
      </w:r>
      <w:r w:rsidR="00D01FAD">
        <w:rPr>
          <w:lang w:val="en-US"/>
        </w:rPr>
        <w:t xml:space="preserve">on the graph </w:t>
      </w:r>
    </w:p>
    <w:p w14:paraId="7C035BDD" w14:textId="4D89696B" w:rsidR="00F610B3" w:rsidRDefault="00D01FAD" w:rsidP="00F05C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At the passband edge, the att</w:t>
      </w:r>
      <w:r w:rsidR="00835A98">
        <w:rPr>
          <w:lang w:val="en-US"/>
        </w:rPr>
        <w:t>enuation should be of 0.2dB</w:t>
      </w:r>
      <w:r w:rsidR="00F57096">
        <w:rPr>
          <w:lang w:val="en-US"/>
        </w:rPr>
        <w:t>, model the adjacent channel as a pure centered tone</w:t>
      </w:r>
      <w:r w:rsidR="00405001">
        <w:rPr>
          <w:lang w:val="en-US"/>
        </w:rPr>
        <w:t xml:space="preserve"> to determine the filter order</w:t>
      </w:r>
      <w:r w:rsidR="00F57096">
        <w:rPr>
          <w:lang w:val="en-US"/>
        </w:rPr>
        <w:t xml:space="preserve"> </w:t>
      </w:r>
      <w:r w:rsidR="00EF182C">
        <w:rPr>
          <w:lang w:val="en-US"/>
        </w:rPr>
        <w:t xml:space="preserve">using a </w:t>
      </w:r>
      <w:r w:rsidR="00EF182C" w:rsidRPr="002E1241">
        <w:rPr>
          <w:b/>
          <w:bCs/>
          <w:u w:val="single"/>
          <w:lang w:val="en-US"/>
        </w:rPr>
        <w:t>Butterworth</w:t>
      </w:r>
      <w:r w:rsidR="00EF182C">
        <w:rPr>
          <w:lang w:val="en-US"/>
        </w:rPr>
        <w:t xml:space="preserve"> implementation</w:t>
      </w:r>
    </w:p>
    <w:p w14:paraId="1229ADDE" w14:textId="5A7AF559" w:rsidR="00EF182C" w:rsidRPr="00F05C62" w:rsidRDefault="002E1241" w:rsidP="00F05C62">
      <w:pPr>
        <w:pStyle w:val="ListParagraph"/>
        <w:numPr>
          <w:ilvl w:val="0"/>
          <w:numId w:val="6"/>
        </w:numPr>
        <w:rPr>
          <w:lang w:val="en-US"/>
        </w:rPr>
      </w:pPr>
      <w:r w:rsidRPr="005903B7">
        <w:rPr>
          <w:u w:val="single"/>
          <w:lang w:val="en-US"/>
        </w:rPr>
        <w:t>Sketch the filter and c</w:t>
      </w:r>
      <w:r w:rsidR="00EF182C" w:rsidRPr="005903B7">
        <w:rPr>
          <w:u w:val="single"/>
          <w:lang w:val="en-US"/>
        </w:rPr>
        <w:t>alcu</w:t>
      </w:r>
      <w:r w:rsidRPr="005903B7">
        <w:rPr>
          <w:u w:val="single"/>
          <w:lang w:val="en-US"/>
        </w:rPr>
        <w:t>late</w:t>
      </w:r>
      <w:r>
        <w:rPr>
          <w:lang w:val="en-US"/>
        </w:rPr>
        <w:t xml:space="preserve"> the components value for an input and output impedance of </w:t>
      </w:r>
      <w:r w:rsidRPr="00F60643">
        <w:rPr>
          <w:u w:val="single"/>
          <w:lang w:val="en-US"/>
        </w:rPr>
        <w:t>10k</w:t>
      </w:r>
      <w:r w:rsidRPr="00F60643">
        <w:rPr>
          <w:rFonts w:cstheme="minorHAnsi"/>
          <w:u w:val="single"/>
          <w:lang w:val="en-US"/>
        </w:rPr>
        <w:t>Ω</w:t>
      </w:r>
      <w:r w:rsidR="00561C13">
        <w:rPr>
          <w:rFonts w:cstheme="minorHAnsi"/>
          <w:lang w:val="en-US"/>
        </w:rPr>
        <w:t xml:space="preserve">; </w:t>
      </w:r>
      <w:proofErr w:type="gramStart"/>
      <w:r w:rsidR="00561C13">
        <w:rPr>
          <w:rFonts w:cstheme="minorHAnsi"/>
          <w:lang w:val="en-US"/>
        </w:rPr>
        <w:t>again</w:t>
      </w:r>
      <w:proofErr w:type="gramEnd"/>
      <w:r w:rsidR="00561C13">
        <w:rPr>
          <w:rFonts w:cstheme="minorHAnsi"/>
          <w:lang w:val="en-US"/>
        </w:rPr>
        <w:t xml:space="preserve"> go step by step and think </w:t>
      </w:r>
      <w:r w:rsidR="00A920CF">
        <w:rPr>
          <w:rFonts w:cstheme="minorHAnsi"/>
          <w:lang w:val="en-US"/>
        </w:rPr>
        <w:t>carefully! Add formulas</w:t>
      </w:r>
      <w:r w:rsidR="00BC241E">
        <w:rPr>
          <w:rFonts w:cstheme="minorHAnsi"/>
          <w:lang w:val="en-US"/>
        </w:rPr>
        <w:t xml:space="preserve"> rather than just numerical values</w:t>
      </w:r>
    </w:p>
    <w:p w14:paraId="2C752183" w14:textId="681FEAE3" w:rsidR="005F4A96" w:rsidRPr="00815182" w:rsidRDefault="006F5FDB">
      <w:pPr>
        <w:rPr>
          <w:b/>
          <w:bCs/>
          <w:u w:val="single"/>
          <w:lang w:val="fr-FR"/>
        </w:rPr>
      </w:pPr>
      <w:r w:rsidRPr="00815182">
        <w:rPr>
          <w:b/>
          <w:bCs/>
          <w:u w:val="single"/>
          <w:lang w:val="fr-FR"/>
        </w:rPr>
        <w:t xml:space="preserve">Question </w:t>
      </w:r>
      <w:r w:rsidR="00C14492" w:rsidRPr="00815182">
        <w:rPr>
          <w:b/>
          <w:bCs/>
          <w:u w:val="single"/>
          <w:lang w:val="fr-FR"/>
        </w:rPr>
        <w:t>B</w:t>
      </w:r>
      <w:r w:rsidR="00B71783" w:rsidRPr="00815182">
        <w:rPr>
          <w:b/>
          <w:bCs/>
          <w:u w:val="single"/>
          <w:lang w:val="fr-FR"/>
        </w:rPr>
        <w:t>4</w:t>
      </w:r>
      <w:r w:rsidR="00087687">
        <w:rPr>
          <w:b/>
          <w:bCs/>
          <w:u w:val="single"/>
          <w:lang w:val="fr-FR"/>
        </w:rPr>
        <w:t xml:space="preserve"> (1pt)</w:t>
      </w:r>
    </w:p>
    <w:p w14:paraId="7E3AF134" w14:textId="56C97A3D" w:rsidR="000F7982" w:rsidRDefault="00815182" w:rsidP="000F7982">
      <w:pPr>
        <w:rPr>
          <w:lang w:val="en-US"/>
        </w:rPr>
      </w:pPr>
      <w:r w:rsidRPr="00815182">
        <w:rPr>
          <w:lang w:val="en-US"/>
        </w:rPr>
        <w:t>An LNA centered at 2.4</w:t>
      </w:r>
      <w:r>
        <w:rPr>
          <w:lang w:val="en-US"/>
        </w:rPr>
        <w:t>4</w:t>
      </w:r>
      <w:r w:rsidRPr="00815182">
        <w:rPr>
          <w:lang w:val="en-US"/>
        </w:rPr>
        <w:t>G</w:t>
      </w:r>
      <w:r>
        <w:rPr>
          <w:lang w:val="en-US"/>
        </w:rPr>
        <w:t xml:space="preserve">Hz has a gain of </w:t>
      </w:r>
      <w:r w:rsidR="00583251">
        <w:rPr>
          <w:lang w:val="en-US"/>
        </w:rPr>
        <w:t xml:space="preserve">20dB and a </w:t>
      </w:r>
      <w:r w:rsidR="00160B21">
        <w:rPr>
          <w:lang w:val="en-US"/>
        </w:rPr>
        <w:t xml:space="preserve">passive </w:t>
      </w:r>
      <w:r w:rsidR="00583251">
        <w:rPr>
          <w:lang w:val="en-US"/>
        </w:rPr>
        <w:t>resonant load with a Q of 10</w:t>
      </w:r>
    </w:p>
    <w:p w14:paraId="70DB4B55" w14:textId="45783E0E" w:rsidR="00F502A4" w:rsidRDefault="00F502A4" w:rsidP="00F502A4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Calculate by how much the third harmonic is attenuated </w:t>
      </w:r>
      <w:r w:rsidR="001A6C98">
        <w:rPr>
          <w:lang w:val="en-US"/>
        </w:rPr>
        <w:t>at</w:t>
      </w:r>
      <w:r>
        <w:rPr>
          <w:lang w:val="en-US"/>
        </w:rPr>
        <w:t xml:space="preserve"> the LNA output</w:t>
      </w:r>
      <w:r w:rsidR="001A6C98">
        <w:rPr>
          <w:lang w:val="en-US"/>
        </w:rPr>
        <w:t xml:space="preserve"> compared to the fundamental</w:t>
      </w:r>
      <w:r w:rsidR="00097050">
        <w:rPr>
          <w:lang w:val="en-US"/>
        </w:rPr>
        <w:t xml:space="preserve">; assumption: the input match is </w:t>
      </w:r>
      <w:proofErr w:type="gramStart"/>
      <w:r w:rsidR="00097050">
        <w:rPr>
          <w:lang w:val="en-US"/>
        </w:rPr>
        <w:t>wideband</w:t>
      </w:r>
      <w:proofErr w:type="gramEnd"/>
      <w:r w:rsidR="000D1604">
        <w:rPr>
          <w:lang w:val="en-US"/>
        </w:rPr>
        <w:t xml:space="preserve"> and its attenuation could be neglected</w:t>
      </w:r>
      <w:r w:rsidR="00044A54">
        <w:rPr>
          <w:lang w:val="en-US"/>
        </w:rPr>
        <w:t xml:space="preserve"> </w:t>
      </w:r>
    </w:p>
    <w:p w14:paraId="159B8355" w14:textId="10B56191" w:rsidR="0030205A" w:rsidRDefault="00E53A26" w:rsidP="00F502A4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Calculate the attenuation at the edge</w:t>
      </w:r>
      <w:r w:rsidR="00B55D39">
        <w:rPr>
          <w:lang w:val="en-US"/>
        </w:rPr>
        <w:t>s</w:t>
      </w:r>
      <w:r>
        <w:rPr>
          <w:lang w:val="en-US"/>
        </w:rPr>
        <w:t xml:space="preserve"> of the band thus at +-40MHz from the center</w:t>
      </w:r>
    </w:p>
    <w:p w14:paraId="326E9D64" w14:textId="199DCAFA" w:rsidR="004B7682" w:rsidRDefault="004B7682" w:rsidP="00F502A4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Same if </w:t>
      </w:r>
      <w:r w:rsidR="009807B2">
        <w:rPr>
          <w:lang w:val="en-US"/>
        </w:rPr>
        <w:t>the output</w:t>
      </w:r>
      <w:r>
        <w:rPr>
          <w:lang w:val="en-US"/>
        </w:rPr>
        <w:t xml:space="preserve"> resonance</w:t>
      </w:r>
      <w:r w:rsidR="009807B2">
        <w:rPr>
          <w:lang w:val="en-US"/>
        </w:rPr>
        <w:t xml:space="preserve"> frequency</w:t>
      </w:r>
      <w:r>
        <w:rPr>
          <w:lang w:val="en-US"/>
        </w:rPr>
        <w:t xml:space="preserve"> is detuned by +-5%</w:t>
      </w:r>
      <w:r w:rsidR="00B43B65">
        <w:rPr>
          <w:lang w:val="en-US"/>
        </w:rPr>
        <w:t xml:space="preserve"> due to components mismatch</w:t>
      </w:r>
    </w:p>
    <w:p w14:paraId="1D448C35" w14:textId="6BF283FE" w:rsidR="000F7982" w:rsidRDefault="00291093" w:rsidP="000F798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What is the impact of c) on the RX performances</w:t>
      </w:r>
    </w:p>
    <w:p w14:paraId="77F21EA2" w14:textId="0D235114" w:rsidR="00F9203D" w:rsidRDefault="00034DA6" w:rsidP="000F798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The LNA suffers from </w:t>
      </w:r>
      <w:r w:rsidR="00F268B0">
        <w:rPr>
          <w:lang w:val="en-US"/>
        </w:rPr>
        <w:t>some non-linearit</w:t>
      </w:r>
      <w:r w:rsidR="00E2669E">
        <w:rPr>
          <w:lang w:val="en-US"/>
        </w:rPr>
        <w:t>y</w:t>
      </w:r>
      <w:r w:rsidR="00F9203D">
        <w:rPr>
          <w:lang w:val="en-US"/>
        </w:rPr>
        <w:t>, where are they coming from?</w:t>
      </w:r>
      <w:r w:rsidR="006E54B8">
        <w:rPr>
          <w:lang w:val="en-US"/>
        </w:rPr>
        <w:t xml:space="preserve"> Hint: be careful!</w:t>
      </w:r>
    </w:p>
    <w:p w14:paraId="4112040B" w14:textId="6015FA76" w:rsidR="00E13837" w:rsidRDefault="00E47A24" w:rsidP="000F798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Its 1dB compression point is </w:t>
      </w:r>
      <w:r w:rsidR="00BD3648">
        <w:rPr>
          <w:lang w:val="en-US"/>
        </w:rPr>
        <w:t>-35</w:t>
      </w:r>
      <w:r w:rsidR="00C0192B">
        <w:rPr>
          <w:lang w:val="en-US"/>
        </w:rPr>
        <w:t>dB</w:t>
      </w:r>
      <w:r w:rsidR="00C46F0C">
        <w:rPr>
          <w:lang w:val="en-US"/>
        </w:rPr>
        <w:t>V</w:t>
      </w:r>
      <w:r w:rsidR="00CF3186">
        <w:rPr>
          <w:lang w:val="en-US"/>
        </w:rPr>
        <w:t xml:space="preserve"> (0dBV is 1V)</w:t>
      </w:r>
      <w:r w:rsidR="00385F32">
        <w:rPr>
          <w:lang w:val="en-US"/>
        </w:rPr>
        <w:t xml:space="preserve">, calculate </w:t>
      </w:r>
      <w:r w:rsidR="00BC09E3">
        <w:rPr>
          <w:lang w:val="en-US"/>
        </w:rPr>
        <w:t>the corresponding LNA input power</w:t>
      </w:r>
    </w:p>
    <w:p w14:paraId="16C1EC63" w14:textId="322EEBA5" w:rsidR="00034DA6" w:rsidRPr="00034DA6" w:rsidRDefault="00E13837" w:rsidP="000F798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Calculate the output </w:t>
      </w:r>
      <w:r w:rsidR="008D719D">
        <w:rPr>
          <w:lang w:val="en-US"/>
        </w:rPr>
        <w:t xml:space="preserve">voltage of the </w:t>
      </w:r>
      <w:r w:rsidR="009219D2">
        <w:rPr>
          <w:lang w:val="en-US"/>
        </w:rPr>
        <w:t xml:space="preserve">complete </w:t>
      </w:r>
      <w:r w:rsidR="008D719D">
        <w:rPr>
          <w:lang w:val="en-US"/>
        </w:rPr>
        <w:t>LNA for the fundamental tone and the third harmonic</w:t>
      </w:r>
      <w:r w:rsidR="006B069D">
        <w:rPr>
          <w:lang w:val="en-US"/>
        </w:rPr>
        <w:t xml:space="preserve"> and sketch the situation on a Pout vs Pin chart</w:t>
      </w:r>
      <w:r w:rsidR="009219D2">
        <w:rPr>
          <w:lang w:val="en-US"/>
        </w:rPr>
        <w:t>. What is your main finding</w:t>
      </w:r>
      <w:r w:rsidR="001D1398">
        <w:rPr>
          <w:lang w:val="en-US"/>
        </w:rPr>
        <w:t>, any surprise</w:t>
      </w:r>
      <w:r w:rsidR="009219D2">
        <w:rPr>
          <w:lang w:val="en-US"/>
        </w:rPr>
        <w:t>?</w:t>
      </w:r>
      <w:r w:rsidR="001D1398">
        <w:rPr>
          <w:lang w:val="en-US"/>
        </w:rPr>
        <w:t xml:space="preserve"> Would you have </w:t>
      </w:r>
      <w:r w:rsidR="008D3DF2">
        <w:rPr>
          <w:lang w:val="en-US"/>
        </w:rPr>
        <w:t>predicted the same P1dB</w:t>
      </w:r>
      <w:r w:rsidR="001D1398">
        <w:rPr>
          <w:lang w:val="en-US"/>
        </w:rPr>
        <w:t xml:space="preserve"> </w:t>
      </w:r>
      <w:r w:rsidR="00A45B34">
        <w:rPr>
          <w:lang w:val="en-US"/>
        </w:rPr>
        <w:t>should</w:t>
      </w:r>
      <w:r w:rsidR="001D1398">
        <w:rPr>
          <w:lang w:val="en-US"/>
        </w:rPr>
        <w:t xml:space="preserve"> you ha</w:t>
      </w:r>
      <w:r w:rsidR="00A45B34">
        <w:rPr>
          <w:lang w:val="en-US"/>
        </w:rPr>
        <w:t>ve</w:t>
      </w:r>
      <w:r w:rsidR="001D1398">
        <w:rPr>
          <w:lang w:val="en-US"/>
        </w:rPr>
        <w:t xml:space="preserve"> measured the </w:t>
      </w:r>
      <w:r w:rsidR="00A45B34">
        <w:rPr>
          <w:lang w:val="en-US"/>
        </w:rPr>
        <w:t xml:space="preserve">LNA </w:t>
      </w:r>
      <w:proofErr w:type="gramStart"/>
      <w:r w:rsidR="00A45B34">
        <w:rPr>
          <w:lang w:val="en-US"/>
        </w:rPr>
        <w:t>output</w:t>
      </w:r>
      <w:r w:rsidR="00F9203D">
        <w:rPr>
          <w:lang w:val="en-US"/>
        </w:rPr>
        <w:t xml:space="preserve"> </w:t>
      </w:r>
      <w:r w:rsidR="001F249B">
        <w:rPr>
          <w:lang w:val="en-US"/>
        </w:rPr>
        <w:t xml:space="preserve"> </w:t>
      </w:r>
      <w:r w:rsidR="00FD365A">
        <w:rPr>
          <w:lang w:val="en-US"/>
        </w:rPr>
        <w:t>tones</w:t>
      </w:r>
      <w:proofErr w:type="gramEnd"/>
      <w:r w:rsidR="00FD365A">
        <w:rPr>
          <w:lang w:val="en-US"/>
        </w:rPr>
        <w:t>?</w:t>
      </w:r>
    </w:p>
    <w:sectPr w:rsidR="00034DA6" w:rsidRPr="0003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369D"/>
    <w:multiLevelType w:val="hybridMultilevel"/>
    <w:tmpl w:val="C8887EB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5C73"/>
    <w:multiLevelType w:val="hybridMultilevel"/>
    <w:tmpl w:val="065EC2AE"/>
    <w:lvl w:ilvl="0" w:tplc="EDAEB0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CAA39E8"/>
    <w:multiLevelType w:val="hybridMultilevel"/>
    <w:tmpl w:val="885A4AF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815C6"/>
    <w:multiLevelType w:val="hybridMultilevel"/>
    <w:tmpl w:val="E634E4D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32A1"/>
    <w:multiLevelType w:val="hybridMultilevel"/>
    <w:tmpl w:val="83BE8F0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427A"/>
    <w:multiLevelType w:val="hybridMultilevel"/>
    <w:tmpl w:val="8258FA3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2262D"/>
    <w:multiLevelType w:val="hybridMultilevel"/>
    <w:tmpl w:val="687CBF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811"/>
    <w:multiLevelType w:val="hybridMultilevel"/>
    <w:tmpl w:val="68EE02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E22F7"/>
    <w:multiLevelType w:val="hybridMultilevel"/>
    <w:tmpl w:val="68EE02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AD8"/>
    <w:multiLevelType w:val="hybridMultilevel"/>
    <w:tmpl w:val="3D2A07EC"/>
    <w:lvl w:ilvl="0" w:tplc="FC5AA3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807750"/>
    <w:multiLevelType w:val="hybridMultilevel"/>
    <w:tmpl w:val="68EE02E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24AA1"/>
    <w:multiLevelType w:val="hybridMultilevel"/>
    <w:tmpl w:val="DEA0400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6F33"/>
    <w:multiLevelType w:val="hybridMultilevel"/>
    <w:tmpl w:val="E2C686D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79892">
    <w:abstractNumId w:val="2"/>
  </w:num>
  <w:num w:numId="2" w16cid:durableId="1844464782">
    <w:abstractNumId w:val="10"/>
  </w:num>
  <w:num w:numId="3" w16cid:durableId="989676743">
    <w:abstractNumId w:val="4"/>
  </w:num>
  <w:num w:numId="4" w16cid:durableId="1845315199">
    <w:abstractNumId w:val="5"/>
  </w:num>
  <w:num w:numId="5" w16cid:durableId="585306211">
    <w:abstractNumId w:val="0"/>
  </w:num>
  <w:num w:numId="6" w16cid:durableId="405107035">
    <w:abstractNumId w:val="12"/>
  </w:num>
  <w:num w:numId="7" w16cid:durableId="20666389">
    <w:abstractNumId w:val="1"/>
  </w:num>
  <w:num w:numId="8" w16cid:durableId="453643377">
    <w:abstractNumId w:val="8"/>
  </w:num>
  <w:num w:numId="9" w16cid:durableId="438719731">
    <w:abstractNumId w:val="6"/>
  </w:num>
  <w:num w:numId="10" w16cid:durableId="1573420930">
    <w:abstractNumId w:val="3"/>
  </w:num>
  <w:num w:numId="11" w16cid:durableId="1556693749">
    <w:abstractNumId w:val="7"/>
  </w:num>
  <w:num w:numId="12" w16cid:durableId="1961524475">
    <w:abstractNumId w:val="9"/>
  </w:num>
  <w:num w:numId="13" w16cid:durableId="448279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74"/>
    <w:rsid w:val="00005574"/>
    <w:rsid w:val="00005862"/>
    <w:rsid w:val="00021A17"/>
    <w:rsid w:val="00033D59"/>
    <w:rsid w:val="00034DA6"/>
    <w:rsid w:val="000444E4"/>
    <w:rsid w:val="00044A54"/>
    <w:rsid w:val="00065F0C"/>
    <w:rsid w:val="0007567A"/>
    <w:rsid w:val="00083004"/>
    <w:rsid w:val="00087687"/>
    <w:rsid w:val="00092A07"/>
    <w:rsid w:val="0009586A"/>
    <w:rsid w:val="00097050"/>
    <w:rsid w:val="000B20B5"/>
    <w:rsid w:val="000C4897"/>
    <w:rsid w:val="000D15D7"/>
    <w:rsid w:val="000D1604"/>
    <w:rsid w:val="000D1837"/>
    <w:rsid w:val="000F0C04"/>
    <w:rsid w:val="000F122A"/>
    <w:rsid w:val="000F7982"/>
    <w:rsid w:val="0011279F"/>
    <w:rsid w:val="001127B2"/>
    <w:rsid w:val="00114DAB"/>
    <w:rsid w:val="00122612"/>
    <w:rsid w:val="0012706F"/>
    <w:rsid w:val="00137917"/>
    <w:rsid w:val="00144347"/>
    <w:rsid w:val="00144BCE"/>
    <w:rsid w:val="00147B45"/>
    <w:rsid w:val="00152E0C"/>
    <w:rsid w:val="00160B21"/>
    <w:rsid w:val="00164E98"/>
    <w:rsid w:val="00174CBB"/>
    <w:rsid w:val="001851C9"/>
    <w:rsid w:val="0019265E"/>
    <w:rsid w:val="0019498F"/>
    <w:rsid w:val="00197876"/>
    <w:rsid w:val="001A4E25"/>
    <w:rsid w:val="001A5374"/>
    <w:rsid w:val="001A5AC3"/>
    <w:rsid w:val="001A6C98"/>
    <w:rsid w:val="001B73E2"/>
    <w:rsid w:val="001C49AC"/>
    <w:rsid w:val="001C580A"/>
    <w:rsid w:val="001D1398"/>
    <w:rsid w:val="001D2EDA"/>
    <w:rsid w:val="001D37C1"/>
    <w:rsid w:val="001E11C4"/>
    <w:rsid w:val="001E2DAB"/>
    <w:rsid w:val="001E486D"/>
    <w:rsid w:val="001F249B"/>
    <w:rsid w:val="00203F96"/>
    <w:rsid w:val="00204369"/>
    <w:rsid w:val="00204F01"/>
    <w:rsid w:val="00207BD6"/>
    <w:rsid w:val="002130B7"/>
    <w:rsid w:val="0021649C"/>
    <w:rsid w:val="00225921"/>
    <w:rsid w:val="0022755B"/>
    <w:rsid w:val="0023584D"/>
    <w:rsid w:val="00245B26"/>
    <w:rsid w:val="002475FE"/>
    <w:rsid w:val="00272DF7"/>
    <w:rsid w:val="00280858"/>
    <w:rsid w:val="00291093"/>
    <w:rsid w:val="002A0FFC"/>
    <w:rsid w:val="002A3CAD"/>
    <w:rsid w:val="002C3750"/>
    <w:rsid w:val="002D42B4"/>
    <w:rsid w:val="002E1241"/>
    <w:rsid w:val="002E4D41"/>
    <w:rsid w:val="002E4E53"/>
    <w:rsid w:val="002F27FE"/>
    <w:rsid w:val="0030205A"/>
    <w:rsid w:val="00323DA2"/>
    <w:rsid w:val="003243C2"/>
    <w:rsid w:val="00337625"/>
    <w:rsid w:val="003426DD"/>
    <w:rsid w:val="003504AA"/>
    <w:rsid w:val="00353134"/>
    <w:rsid w:val="00354793"/>
    <w:rsid w:val="00385F32"/>
    <w:rsid w:val="00391702"/>
    <w:rsid w:val="003930BE"/>
    <w:rsid w:val="003A3584"/>
    <w:rsid w:val="003B394E"/>
    <w:rsid w:val="003D5DAB"/>
    <w:rsid w:val="00405001"/>
    <w:rsid w:val="0040528C"/>
    <w:rsid w:val="00407861"/>
    <w:rsid w:val="00411768"/>
    <w:rsid w:val="00421974"/>
    <w:rsid w:val="00431516"/>
    <w:rsid w:val="004762FB"/>
    <w:rsid w:val="00477315"/>
    <w:rsid w:val="00483BF2"/>
    <w:rsid w:val="00493E39"/>
    <w:rsid w:val="004960D3"/>
    <w:rsid w:val="00497AC7"/>
    <w:rsid w:val="004A0AA6"/>
    <w:rsid w:val="004A2825"/>
    <w:rsid w:val="004A6047"/>
    <w:rsid w:val="004A6D7F"/>
    <w:rsid w:val="004B7682"/>
    <w:rsid w:val="004C2A77"/>
    <w:rsid w:val="004D00BB"/>
    <w:rsid w:val="004D1D08"/>
    <w:rsid w:val="004D493C"/>
    <w:rsid w:val="004E09A6"/>
    <w:rsid w:val="004E77D8"/>
    <w:rsid w:val="004F162A"/>
    <w:rsid w:val="00500141"/>
    <w:rsid w:val="005071D8"/>
    <w:rsid w:val="005178D2"/>
    <w:rsid w:val="005307C1"/>
    <w:rsid w:val="005367D7"/>
    <w:rsid w:val="005468F7"/>
    <w:rsid w:val="00560798"/>
    <w:rsid w:val="00561C13"/>
    <w:rsid w:val="00571050"/>
    <w:rsid w:val="0057474E"/>
    <w:rsid w:val="00583251"/>
    <w:rsid w:val="005903B7"/>
    <w:rsid w:val="00593DBB"/>
    <w:rsid w:val="00597EB9"/>
    <w:rsid w:val="005A26F1"/>
    <w:rsid w:val="005B0D6A"/>
    <w:rsid w:val="005B4D75"/>
    <w:rsid w:val="005B5C7B"/>
    <w:rsid w:val="005C3E96"/>
    <w:rsid w:val="005C65C9"/>
    <w:rsid w:val="005D11C3"/>
    <w:rsid w:val="005F0C36"/>
    <w:rsid w:val="005F4A96"/>
    <w:rsid w:val="005F5AE1"/>
    <w:rsid w:val="00614465"/>
    <w:rsid w:val="00617301"/>
    <w:rsid w:val="00620041"/>
    <w:rsid w:val="006230B7"/>
    <w:rsid w:val="00630BEB"/>
    <w:rsid w:val="006500AC"/>
    <w:rsid w:val="00654FC0"/>
    <w:rsid w:val="006617BA"/>
    <w:rsid w:val="00670904"/>
    <w:rsid w:val="00671F41"/>
    <w:rsid w:val="0068549F"/>
    <w:rsid w:val="00687A62"/>
    <w:rsid w:val="006A4A9D"/>
    <w:rsid w:val="006B069D"/>
    <w:rsid w:val="006B661E"/>
    <w:rsid w:val="006D3636"/>
    <w:rsid w:val="006D45BC"/>
    <w:rsid w:val="006D47A8"/>
    <w:rsid w:val="006E54B8"/>
    <w:rsid w:val="006F4F4B"/>
    <w:rsid w:val="006F5FDB"/>
    <w:rsid w:val="007004D0"/>
    <w:rsid w:val="007051BA"/>
    <w:rsid w:val="00710952"/>
    <w:rsid w:val="00717E29"/>
    <w:rsid w:val="00722A72"/>
    <w:rsid w:val="007356AD"/>
    <w:rsid w:val="007622EF"/>
    <w:rsid w:val="007754D6"/>
    <w:rsid w:val="00782D8F"/>
    <w:rsid w:val="007B151A"/>
    <w:rsid w:val="007B65CC"/>
    <w:rsid w:val="007C527A"/>
    <w:rsid w:val="007D0D08"/>
    <w:rsid w:val="007E7C52"/>
    <w:rsid w:val="007F210F"/>
    <w:rsid w:val="008031CD"/>
    <w:rsid w:val="0080588E"/>
    <w:rsid w:val="00805CED"/>
    <w:rsid w:val="00812D96"/>
    <w:rsid w:val="00815182"/>
    <w:rsid w:val="00815B67"/>
    <w:rsid w:val="00832C61"/>
    <w:rsid w:val="00833E8A"/>
    <w:rsid w:val="00835A98"/>
    <w:rsid w:val="00846DB4"/>
    <w:rsid w:val="0086705C"/>
    <w:rsid w:val="008810C7"/>
    <w:rsid w:val="008914FA"/>
    <w:rsid w:val="008A452B"/>
    <w:rsid w:val="008B1107"/>
    <w:rsid w:val="008B6AF2"/>
    <w:rsid w:val="008C2B41"/>
    <w:rsid w:val="008C444C"/>
    <w:rsid w:val="008C5283"/>
    <w:rsid w:val="008D30D5"/>
    <w:rsid w:val="008D3DF2"/>
    <w:rsid w:val="008D3FFC"/>
    <w:rsid w:val="008D719D"/>
    <w:rsid w:val="008E0172"/>
    <w:rsid w:val="008E0BE4"/>
    <w:rsid w:val="00902683"/>
    <w:rsid w:val="0091107C"/>
    <w:rsid w:val="00911880"/>
    <w:rsid w:val="009128A2"/>
    <w:rsid w:val="009216FA"/>
    <w:rsid w:val="009219D2"/>
    <w:rsid w:val="00935B39"/>
    <w:rsid w:val="00936E9B"/>
    <w:rsid w:val="00937383"/>
    <w:rsid w:val="00947D17"/>
    <w:rsid w:val="009530EB"/>
    <w:rsid w:val="00963593"/>
    <w:rsid w:val="009807B2"/>
    <w:rsid w:val="009B7025"/>
    <w:rsid w:val="009C640E"/>
    <w:rsid w:val="009D382B"/>
    <w:rsid w:val="009E064D"/>
    <w:rsid w:val="00A026E6"/>
    <w:rsid w:val="00A40A1D"/>
    <w:rsid w:val="00A41FBE"/>
    <w:rsid w:val="00A44E8D"/>
    <w:rsid w:val="00A45B34"/>
    <w:rsid w:val="00A64A79"/>
    <w:rsid w:val="00A827B0"/>
    <w:rsid w:val="00A8509D"/>
    <w:rsid w:val="00A87B4A"/>
    <w:rsid w:val="00A920CF"/>
    <w:rsid w:val="00A93861"/>
    <w:rsid w:val="00AA0C91"/>
    <w:rsid w:val="00AA4C7A"/>
    <w:rsid w:val="00AA58BC"/>
    <w:rsid w:val="00AC30B0"/>
    <w:rsid w:val="00AE2F5D"/>
    <w:rsid w:val="00AF2B25"/>
    <w:rsid w:val="00AF60C4"/>
    <w:rsid w:val="00B05EB2"/>
    <w:rsid w:val="00B228C0"/>
    <w:rsid w:val="00B243D5"/>
    <w:rsid w:val="00B30DA8"/>
    <w:rsid w:val="00B33650"/>
    <w:rsid w:val="00B33DDE"/>
    <w:rsid w:val="00B43B65"/>
    <w:rsid w:val="00B55D39"/>
    <w:rsid w:val="00B673AB"/>
    <w:rsid w:val="00B71783"/>
    <w:rsid w:val="00B807ED"/>
    <w:rsid w:val="00B968AA"/>
    <w:rsid w:val="00BA2A07"/>
    <w:rsid w:val="00BA314F"/>
    <w:rsid w:val="00BA52BF"/>
    <w:rsid w:val="00BC09E3"/>
    <w:rsid w:val="00BC241E"/>
    <w:rsid w:val="00BD0AAD"/>
    <w:rsid w:val="00BD1E75"/>
    <w:rsid w:val="00BD3648"/>
    <w:rsid w:val="00BE5044"/>
    <w:rsid w:val="00BE56DD"/>
    <w:rsid w:val="00BF77DA"/>
    <w:rsid w:val="00C010E4"/>
    <w:rsid w:val="00C0192B"/>
    <w:rsid w:val="00C06719"/>
    <w:rsid w:val="00C07403"/>
    <w:rsid w:val="00C14492"/>
    <w:rsid w:val="00C244FF"/>
    <w:rsid w:val="00C25B0E"/>
    <w:rsid w:val="00C37C86"/>
    <w:rsid w:val="00C46F0C"/>
    <w:rsid w:val="00C50139"/>
    <w:rsid w:val="00C5022B"/>
    <w:rsid w:val="00C52649"/>
    <w:rsid w:val="00C54384"/>
    <w:rsid w:val="00C6320F"/>
    <w:rsid w:val="00C64624"/>
    <w:rsid w:val="00C70824"/>
    <w:rsid w:val="00C75FCB"/>
    <w:rsid w:val="00C86850"/>
    <w:rsid w:val="00C91911"/>
    <w:rsid w:val="00CB1A86"/>
    <w:rsid w:val="00CB5D07"/>
    <w:rsid w:val="00CB6D63"/>
    <w:rsid w:val="00CC6657"/>
    <w:rsid w:val="00CD4C16"/>
    <w:rsid w:val="00CF00AF"/>
    <w:rsid w:val="00CF2EF0"/>
    <w:rsid w:val="00CF3186"/>
    <w:rsid w:val="00CF5006"/>
    <w:rsid w:val="00CF6320"/>
    <w:rsid w:val="00D016E7"/>
    <w:rsid w:val="00D01FAD"/>
    <w:rsid w:val="00D44AAD"/>
    <w:rsid w:val="00D55D67"/>
    <w:rsid w:val="00D8309F"/>
    <w:rsid w:val="00D97A6C"/>
    <w:rsid w:val="00DA0A84"/>
    <w:rsid w:val="00DB2F37"/>
    <w:rsid w:val="00DB4152"/>
    <w:rsid w:val="00DB77C2"/>
    <w:rsid w:val="00DC648E"/>
    <w:rsid w:val="00DD1069"/>
    <w:rsid w:val="00DD3C77"/>
    <w:rsid w:val="00DD4C44"/>
    <w:rsid w:val="00DD4FE9"/>
    <w:rsid w:val="00DD60EE"/>
    <w:rsid w:val="00DE4C9A"/>
    <w:rsid w:val="00E13837"/>
    <w:rsid w:val="00E14813"/>
    <w:rsid w:val="00E21268"/>
    <w:rsid w:val="00E2669E"/>
    <w:rsid w:val="00E278D6"/>
    <w:rsid w:val="00E30F6A"/>
    <w:rsid w:val="00E411DB"/>
    <w:rsid w:val="00E47A24"/>
    <w:rsid w:val="00E5248D"/>
    <w:rsid w:val="00E52A40"/>
    <w:rsid w:val="00E53A26"/>
    <w:rsid w:val="00E607E5"/>
    <w:rsid w:val="00E8355E"/>
    <w:rsid w:val="00E839B2"/>
    <w:rsid w:val="00E859BD"/>
    <w:rsid w:val="00EA2B9E"/>
    <w:rsid w:val="00EA405D"/>
    <w:rsid w:val="00EA4766"/>
    <w:rsid w:val="00EB3447"/>
    <w:rsid w:val="00EB4ED9"/>
    <w:rsid w:val="00ED70B9"/>
    <w:rsid w:val="00EE3E69"/>
    <w:rsid w:val="00EF182C"/>
    <w:rsid w:val="00F0165F"/>
    <w:rsid w:val="00F05C62"/>
    <w:rsid w:val="00F0607E"/>
    <w:rsid w:val="00F26541"/>
    <w:rsid w:val="00F268B0"/>
    <w:rsid w:val="00F27A9B"/>
    <w:rsid w:val="00F315FA"/>
    <w:rsid w:val="00F32D88"/>
    <w:rsid w:val="00F502A4"/>
    <w:rsid w:val="00F550D4"/>
    <w:rsid w:val="00F57096"/>
    <w:rsid w:val="00F60641"/>
    <w:rsid w:val="00F60643"/>
    <w:rsid w:val="00F610B3"/>
    <w:rsid w:val="00F61E7E"/>
    <w:rsid w:val="00F715DD"/>
    <w:rsid w:val="00F807EB"/>
    <w:rsid w:val="00F8486F"/>
    <w:rsid w:val="00F9089A"/>
    <w:rsid w:val="00F9203D"/>
    <w:rsid w:val="00FA2656"/>
    <w:rsid w:val="00FA59E3"/>
    <w:rsid w:val="00FD365A"/>
    <w:rsid w:val="00FD63D4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7CC5"/>
  <w15:docId w15:val="{DA1833E8-3DF8-433C-B50A-535A13A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A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A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RUFFIEUX David</dc:creator>
  <cp:keywords/>
  <dc:description/>
  <cp:lastModifiedBy>RUFFIEUX David</cp:lastModifiedBy>
  <cp:revision>14</cp:revision>
  <dcterms:created xsi:type="dcterms:W3CDTF">2025-01-24T09:36:00Z</dcterms:created>
  <dcterms:modified xsi:type="dcterms:W3CDTF">2025-01-24T14:05:00Z</dcterms:modified>
</cp:coreProperties>
</file>